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CC" w:rsidRPr="001F66DA" w:rsidRDefault="006108CC" w:rsidP="006108CC">
      <w:pPr>
        <w:pStyle w:val="Titre1"/>
        <w:rPr>
          <w:sz w:val="44"/>
        </w:rPr>
      </w:pPr>
      <w:r w:rsidRPr="001F66DA">
        <w:rPr>
          <w:sz w:val="44"/>
        </w:rPr>
        <w:t>Écriture et genre épistolaires (IV</w:t>
      </w:r>
      <w:r w:rsidRPr="001F66DA">
        <w:rPr>
          <w:sz w:val="44"/>
          <w:vertAlign w:val="superscript"/>
        </w:rPr>
        <w:t>e</w:t>
      </w:r>
      <w:r w:rsidRPr="001F66DA">
        <w:rPr>
          <w:sz w:val="44"/>
        </w:rPr>
        <w:t>-XI</w:t>
      </w:r>
      <w:r w:rsidRPr="001F66DA">
        <w:rPr>
          <w:sz w:val="44"/>
          <w:vertAlign w:val="superscript"/>
        </w:rPr>
        <w:t>e</w:t>
      </w:r>
      <w:r w:rsidRPr="001F66DA">
        <w:rPr>
          <w:sz w:val="44"/>
        </w:rPr>
        <w:t xml:space="preserve"> s.)</w:t>
      </w:r>
    </w:p>
    <w:p w:rsidR="006108CC" w:rsidRPr="001F66DA" w:rsidRDefault="006108CC" w:rsidP="00F11F2B">
      <w:pPr>
        <w:pStyle w:val="Titre2"/>
        <w:spacing w:after="240"/>
      </w:pPr>
      <w:r w:rsidRPr="001F66DA">
        <w:t xml:space="preserve">Poitiers, </w:t>
      </w:r>
      <w:r w:rsidR="00F11F2B" w:rsidRPr="001F66DA">
        <w:t xml:space="preserve">CESCM (Centre d’études supérieures de civilitation médiévale) – </w:t>
      </w:r>
      <w:r w:rsidRPr="001F66DA">
        <w:t>5-8 juin 2013</w:t>
      </w:r>
    </w:p>
    <w:p w:rsidR="006108CC" w:rsidRPr="001F66DA" w:rsidRDefault="006108CC" w:rsidP="006108CC">
      <w:pPr>
        <w:pStyle w:val="Titre2"/>
      </w:pPr>
      <w:r w:rsidRPr="001F66DA">
        <w:t>anr-dfg epistola</w:t>
      </w:r>
    </w:p>
    <w:p w:rsidR="002E66D9" w:rsidRPr="001F66DA" w:rsidRDefault="002E66D9" w:rsidP="006108CC">
      <w:pPr>
        <w:pStyle w:val="Titre"/>
        <w:rPr>
          <w:sz w:val="48"/>
          <w:lang w:val="fr-FR"/>
        </w:rPr>
      </w:pPr>
    </w:p>
    <w:p w:rsidR="006108CC" w:rsidRPr="001F66DA" w:rsidRDefault="0013512B" w:rsidP="006108CC">
      <w:pPr>
        <w:pStyle w:val="Titre"/>
        <w:rPr>
          <w:sz w:val="48"/>
          <w:lang w:val="fr-FR"/>
        </w:rPr>
      </w:pPr>
      <w:r w:rsidRPr="001F66DA">
        <w:rPr>
          <w:sz w:val="48"/>
          <w:lang w:val="fr-FR"/>
        </w:rPr>
        <w:t>Aide à la mobilité</w:t>
      </w:r>
      <w:r w:rsidR="000C406B" w:rsidRPr="001F66DA">
        <w:rPr>
          <w:sz w:val="48"/>
          <w:lang w:val="fr-FR"/>
        </w:rPr>
        <w:t xml:space="preserve"> / </w:t>
      </w:r>
      <w:r w:rsidR="00057A18">
        <w:rPr>
          <w:i/>
          <w:sz w:val="48"/>
          <w:lang w:val="fr-FR"/>
        </w:rPr>
        <w:t>Travel grant</w:t>
      </w:r>
    </w:p>
    <w:p w:rsidR="002F24F3" w:rsidRDefault="001F66DA" w:rsidP="006108CC">
      <w:r w:rsidRPr="001F66DA">
        <w:t>Le CESCM-CNRS est en mesure de financer l</w:t>
      </w:r>
      <w:r>
        <w:t>’assistance au colloque « Ecriture et genre épistolaires</w:t>
      </w:r>
      <w:r w:rsidR="00747386">
        <w:t xml:space="preserve">  (IV</w:t>
      </w:r>
      <w:r w:rsidR="00747386" w:rsidRPr="008004BA">
        <w:rPr>
          <w:vertAlign w:val="superscript"/>
        </w:rPr>
        <w:t>e</w:t>
      </w:r>
      <w:r w:rsidR="00747386">
        <w:t>-</w:t>
      </w:r>
      <w:r w:rsidR="00747386" w:rsidRPr="008163B7">
        <w:rPr>
          <w:lang w:val="en-US"/>
        </w:rPr>
        <w:t>XI</w:t>
      </w:r>
      <w:r w:rsidR="00747386" w:rsidRPr="008163B7">
        <w:rPr>
          <w:vertAlign w:val="superscript"/>
          <w:lang w:val="en-US"/>
        </w:rPr>
        <w:t>e</w:t>
      </w:r>
      <w:r w:rsidR="00747386">
        <w:t xml:space="preserve"> s.)</w:t>
      </w:r>
      <w:r>
        <w:t xml:space="preserve"> », </w:t>
      </w:r>
      <w:r w:rsidR="00E927CB">
        <w:t xml:space="preserve">pour une dizaine d’étudiants en Master et/ou doctorants, </w:t>
      </w:r>
      <w:r>
        <w:t>à hauteur de 200€ par personne</w:t>
      </w:r>
      <w:r w:rsidR="00A170CC">
        <w:t xml:space="preserve"> maximum</w:t>
      </w:r>
      <w:r>
        <w:t>.</w:t>
      </w:r>
      <w:r w:rsidR="00DC0A2C">
        <w:t xml:space="preserve"> Cette aide à la mobilité pourra</w:t>
      </w:r>
      <w:r>
        <w:t xml:space="preserve"> prendre la forme</w:t>
      </w:r>
      <w:r w:rsidR="002F24F3">
        <w:t> :</w:t>
      </w:r>
    </w:p>
    <w:p w:rsidR="002F24F3" w:rsidRDefault="001F66DA" w:rsidP="002F24F3">
      <w:pPr>
        <w:pStyle w:val="Paragraphedeliste"/>
        <w:numPr>
          <w:ilvl w:val="0"/>
          <w:numId w:val="5"/>
        </w:numPr>
      </w:pPr>
      <w:r>
        <w:t>de billets d’</w:t>
      </w:r>
      <w:r w:rsidR="00A170CC">
        <w:t>avion ou de train</w:t>
      </w:r>
      <w:r>
        <w:t xml:space="preserve">, </w:t>
      </w:r>
      <w:r w:rsidRPr="00C5444B">
        <w:rPr>
          <w:u w:val="single"/>
        </w:rPr>
        <w:t>achetés directement par le CESCM</w:t>
      </w:r>
      <w:r>
        <w:t xml:space="preserve"> (</w:t>
      </w:r>
      <w:r w:rsidRPr="002F24F3">
        <w:rPr>
          <w:b/>
        </w:rPr>
        <w:t>il est à n</w:t>
      </w:r>
      <w:r w:rsidR="007517B7">
        <w:rPr>
          <w:b/>
        </w:rPr>
        <w:t xml:space="preserve">oter que les frais de transport </w:t>
      </w:r>
      <w:r w:rsidRPr="002F24F3">
        <w:rPr>
          <w:b/>
        </w:rPr>
        <w:t>directement engagés par les</w:t>
      </w:r>
      <w:r w:rsidR="00A170CC" w:rsidRPr="002F24F3">
        <w:rPr>
          <w:b/>
        </w:rPr>
        <w:t xml:space="preserve"> candidats ne pourront, en aucun cas, être remboursés</w:t>
      </w:r>
      <w:r w:rsidR="002F24F3">
        <w:t>)</w:t>
      </w:r>
      <w:r w:rsidR="007517B7">
        <w:t> ;</w:t>
      </w:r>
    </w:p>
    <w:p w:rsidR="001F66DA" w:rsidRDefault="00A170CC" w:rsidP="002F24F3">
      <w:pPr>
        <w:pStyle w:val="Paragraphedeliste"/>
        <w:numPr>
          <w:ilvl w:val="0"/>
          <w:numId w:val="5"/>
        </w:numPr>
      </w:pPr>
      <w:r>
        <w:t xml:space="preserve">d’une prise en charge forfaitaire des </w:t>
      </w:r>
      <w:r w:rsidR="002F24F3">
        <w:t>déjeuners et dîners (15,25€</w:t>
      </w:r>
      <w:r>
        <w:t>/</w:t>
      </w:r>
      <w:r w:rsidR="002F24F3">
        <w:t>repas</w:t>
      </w:r>
      <w:r>
        <w:t>)</w:t>
      </w:r>
      <w:r w:rsidR="00D0544C">
        <w:t xml:space="preserve"> versée à l’issue du colloque</w:t>
      </w:r>
      <w:r>
        <w:t>.</w:t>
      </w:r>
    </w:p>
    <w:p w:rsidR="0007278E" w:rsidRPr="00A76BA1" w:rsidRDefault="0007278E" w:rsidP="00057A18">
      <w:pPr>
        <w:rPr>
          <w:i/>
        </w:rPr>
      </w:pPr>
      <w:r w:rsidRPr="00A76BA1">
        <w:rPr>
          <w:i/>
        </w:rPr>
        <w:t xml:space="preserve">CESCM-CNRS </w:t>
      </w:r>
      <w:r w:rsidR="00057A18" w:rsidRPr="00A76BA1">
        <w:rPr>
          <w:rFonts w:eastAsia="Arial Unicode MS"/>
          <w:i/>
        </w:rPr>
        <w:t>offers funding of up to 200</w:t>
      </w:r>
      <w:r w:rsidR="00057A18" w:rsidRPr="00A76BA1">
        <w:rPr>
          <w:rFonts w:eastAsia="Arial Unicode MS" w:hint="eastAsia"/>
          <w:i/>
        </w:rPr>
        <w:t>€</w:t>
      </w:r>
      <w:r w:rsidR="00057A18" w:rsidRPr="00A76BA1">
        <w:rPr>
          <w:rFonts w:eastAsia="Arial Unicode MS"/>
          <w:i/>
        </w:rPr>
        <w:t xml:space="preserve"> per person for ten post-graduate students to attend the conference. Funding covers:</w:t>
      </w:r>
    </w:p>
    <w:p w:rsidR="007517B7" w:rsidRPr="00A76BA1" w:rsidRDefault="00057A18" w:rsidP="007517B7">
      <w:pPr>
        <w:pStyle w:val="Paragraphedeliste"/>
        <w:numPr>
          <w:ilvl w:val="0"/>
          <w:numId w:val="5"/>
        </w:numPr>
        <w:rPr>
          <w:i/>
        </w:rPr>
      </w:pPr>
      <w:r w:rsidRPr="00A76BA1">
        <w:rPr>
          <w:i/>
        </w:rPr>
        <w:t>Plane</w:t>
      </w:r>
      <w:r w:rsidR="007517B7" w:rsidRPr="00A76BA1">
        <w:rPr>
          <w:i/>
        </w:rPr>
        <w:t xml:space="preserve"> or train tickets, </w:t>
      </w:r>
      <w:r w:rsidR="007517B7" w:rsidRPr="00A76BA1">
        <w:rPr>
          <w:i/>
          <w:u w:val="single"/>
        </w:rPr>
        <w:t>purchased directly by the CESCM</w:t>
      </w:r>
      <w:r w:rsidR="007517B7" w:rsidRPr="00A76BA1">
        <w:rPr>
          <w:i/>
        </w:rPr>
        <w:t xml:space="preserve"> (</w:t>
      </w:r>
      <w:r w:rsidR="007517B7" w:rsidRPr="00A76BA1">
        <w:rPr>
          <w:b/>
          <w:i/>
        </w:rPr>
        <w:t xml:space="preserve">please note that we </w:t>
      </w:r>
      <w:r w:rsidRPr="00A76BA1">
        <w:rPr>
          <w:b/>
          <w:i/>
        </w:rPr>
        <w:t>will not</w:t>
      </w:r>
      <w:r w:rsidR="007517B7" w:rsidRPr="00A76BA1">
        <w:rPr>
          <w:b/>
          <w:i/>
        </w:rPr>
        <w:t xml:space="preserve"> refund tickets purchased by individuals</w:t>
      </w:r>
      <w:r w:rsidR="007517B7" w:rsidRPr="00A76BA1">
        <w:rPr>
          <w:i/>
        </w:rPr>
        <w:t>);</w:t>
      </w:r>
    </w:p>
    <w:p w:rsidR="007517B7" w:rsidRPr="00A76BA1" w:rsidRDefault="00057A18" w:rsidP="00057A18">
      <w:pPr>
        <w:pStyle w:val="Paragraphedeliste"/>
        <w:numPr>
          <w:ilvl w:val="0"/>
          <w:numId w:val="6"/>
        </w:numPr>
        <w:rPr>
          <w:i/>
        </w:rPr>
      </w:pPr>
      <w:r w:rsidRPr="00A76BA1">
        <w:rPr>
          <w:rFonts w:eastAsia="Arial Unicode MS"/>
          <w:i/>
        </w:rPr>
        <w:t>Subsistence is 15,25</w:t>
      </w:r>
      <w:r w:rsidRPr="00A76BA1">
        <w:rPr>
          <w:rFonts w:eastAsia="Arial Unicode MS" w:hint="eastAsia"/>
          <w:i/>
        </w:rPr>
        <w:t>€</w:t>
      </w:r>
      <w:r w:rsidRPr="00A76BA1">
        <w:rPr>
          <w:rFonts w:eastAsia="Arial Unicode MS"/>
          <w:i/>
        </w:rPr>
        <w:t xml:space="preserve"> per meal and will be </w:t>
      </w:r>
      <w:r w:rsidR="007517B7" w:rsidRPr="00A76BA1">
        <w:rPr>
          <w:i/>
        </w:rPr>
        <w:t xml:space="preserve">paid after the </w:t>
      </w:r>
      <w:r w:rsidR="00EB67A8" w:rsidRPr="00A76BA1">
        <w:rPr>
          <w:i/>
        </w:rPr>
        <w:t>conference</w:t>
      </w:r>
      <w:r w:rsidR="007517B7" w:rsidRPr="00A76BA1">
        <w:rPr>
          <w:i/>
        </w:rPr>
        <w:t>.</w:t>
      </w:r>
    </w:p>
    <w:p w:rsidR="0007278E" w:rsidRDefault="0007278E" w:rsidP="006108CC"/>
    <w:p w:rsidR="006108CC" w:rsidRDefault="00B74396" w:rsidP="006108CC">
      <w:pPr>
        <w:rPr>
          <w:i/>
        </w:rPr>
      </w:pPr>
      <w:r>
        <w:t>Les personnes désirant bénéficier de cette aide à la mobilité sont priées de retourner l</w:t>
      </w:r>
      <w:r w:rsidR="006108CC" w:rsidRPr="001F66DA">
        <w:t xml:space="preserve">e formulaire </w:t>
      </w:r>
      <w:r>
        <w:t>suivant</w:t>
      </w:r>
      <w:r w:rsidR="006108CC" w:rsidRPr="001F66DA">
        <w:t xml:space="preserve"> à </w:t>
      </w:r>
      <w:r w:rsidR="00074720" w:rsidRPr="001F66DA">
        <w:t xml:space="preserve">/ </w:t>
      </w:r>
      <w:r w:rsidR="00A76BA1">
        <w:rPr>
          <w:i/>
        </w:rPr>
        <w:t>Once completed, please</w:t>
      </w:r>
      <w:r w:rsidR="00074720" w:rsidRPr="001F66DA">
        <w:rPr>
          <w:i/>
        </w:rPr>
        <w:t xml:space="preserve"> return this form to</w:t>
      </w:r>
      <w:r w:rsidR="00074720" w:rsidRPr="001F66DA">
        <w:t xml:space="preserve"> </w:t>
      </w:r>
      <w:r w:rsidR="006108CC" w:rsidRPr="001F66DA">
        <w:t>Hélène SIRANTOINE (</w:t>
      </w:r>
      <w:hyperlink r:id="rId8" w:history="1">
        <w:r w:rsidR="006108CC" w:rsidRPr="001F66DA">
          <w:rPr>
            <w:rStyle w:val="Lienhypertexte"/>
          </w:rPr>
          <w:t>hsirantoine@yahoo.fr</w:t>
        </w:r>
      </w:hyperlink>
      <w:r w:rsidR="006108CC" w:rsidRPr="001F66DA">
        <w:t>)</w:t>
      </w:r>
      <w:r w:rsidR="00481F35" w:rsidRPr="001F66DA">
        <w:t xml:space="preserve"> avant le </w:t>
      </w:r>
      <w:r w:rsidR="00B02DF7">
        <w:t>2</w:t>
      </w:r>
      <w:r w:rsidR="0013512B" w:rsidRPr="001F66DA">
        <w:t xml:space="preserve">0 </w:t>
      </w:r>
      <w:r w:rsidR="00481F35" w:rsidRPr="001F66DA">
        <w:t>avril</w:t>
      </w:r>
      <w:r w:rsidR="0013512B" w:rsidRPr="001F66DA">
        <w:t xml:space="preserve"> 2013 / </w:t>
      </w:r>
      <w:r w:rsidR="00A76BA1">
        <w:rPr>
          <w:i/>
        </w:rPr>
        <w:t>by</w:t>
      </w:r>
      <w:r w:rsidR="0013512B" w:rsidRPr="001F66DA">
        <w:rPr>
          <w:i/>
        </w:rPr>
        <w:t xml:space="preserve"> </w:t>
      </w:r>
      <w:r w:rsidR="00481F35" w:rsidRPr="001F66DA">
        <w:rPr>
          <w:i/>
        </w:rPr>
        <w:t>April</w:t>
      </w:r>
      <w:r w:rsidR="0013512B" w:rsidRPr="001F66DA">
        <w:rPr>
          <w:i/>
        </w:rPr>
        <w:t xml:space="preserve"> </w:t>
      </w:r>
      <w:r w:rsidR="00B02DF7">
        <w:rPr>
          <w:i/>
        </w:rPr>
        <w:t>2</w:t>
      </w:r>
      <w:r w:rsidR="0013512B" w:rsidRPr="001F66DA">
        <w:rPr>
          <w:i/>
        </w:rPr>
        <w:t>0</w:t>
      </w:r>
      <w:r w:rsidR="0007278E">
        <w:rPr>
          <w:i/>
        </w:rPr>
        <w:t>,</w:t>
      </w:r>
      <w:r w:rsidR="0013512B" w:rsidRPr="001F66DA">
        <w:rPr>
          <w:i/>
        </w:rPr>
        <w:t xml:space="preserve"> 2013</w:t>
      </w:r>
      <w:r w:rsidR="00A76BA1">
        <w:rPr>
          <w:i/>
        </w:rPr>
        <w:t>.</w:t>
      </w:r>
    </w:p>
    <w:p w:rsidR="0007278E" w:rsidRDefault="0007278E" w:rsidP="006108CC"/>
    <w:p w:rsidR="00B02DF7" w:rsidRPr="00B02DF7" w:rsidRDefault="00B02DF7" w:rsidP="006108CC">
      <w:r>
        <w:t>Après examen des dossiers, les réponses seront envoyées au plus tard le 30 avril 2013</w:t>
      </w:r>
      <w:r w:rsidR="0007278E">
        <w:t xml:space="preserve"> / </w:t>
      </w:r>
      <w:r w:rsidR="00A76BA1" w:rsidRPr="00A76BA1">
        <w:rPr>
          <w:i/>
        </w:rPr>
        <w:t xml:space="preserve">following consideration of your application, you will be notified of the outcome </w:t>
      </w:r>
      <w:r w:rsidR="00A76BA1">
        <w:rPr>
          <w:i/>
        </w:rPr>
        <w:t>u</w:t>
      </w:r>
      <w:r w:rsidR="00A76BA1" w:rsidRPr="00A76BA1">
        <w:rPr>
          <w:i/>
        </w:rPr>
        <w:t>pon</w:t>
      </w:r>
      <w:r w:rsidR="0007278E" w:rsidRPr="0007278E">
        <w:rPr>
          <w:i/>
        </w:rPr>
        <w:t xml:space="preserve"> no later than April 30, 2013.</w:t>
      </w:r>
    </w:p>
    <w:p w:rsidR="00E81345" w:rsidRPr="001F66DA" w:rsidRDefault="00E81345" w:rsidP="006108CC"/>
    <w:p w:rsidR="002E66D9" w:rsidRPr="001F66DA" w:rsidRDefault="002E66D9" w:rsidP="006108CC"/>
    <w:p w:rsidR="009A5A9D" w:rsidRPr="00DC0A2C" w:rsidRDefault="009A5A9D" w:rsidP="006108CC">
      <w:r>
        <w:t>Civilité /</w:t>
      </w:r>
      <w:r w:rsidR="007777DE" w:rsidRPr="007777DE">
        <w:rPr>
          <w:i/>
        </w:rPr>
        <w:t>title</w:t>
      </w:r>
      <w:r w:rsidR="00DC0A2C">
        <w:rPr>
          <w:i/>
        </w:rPr>
        <w:t xml:space="preserve"> </w:t>
      </w:r>
      <w:bookmarkStart w:id="0" w:name="ListeDéroulante2"/>
      <w:r w:rsidR="00DC0A2C">
        <w:fldChar w:fldCharType="begin">
          <w:ffData>
            <w:name w:val="ListeDéroulante2"/>
            <w:enabled/>
            <w:calcOnExit w:val="0"/>
            <w:ddList>
              <w:listEntry w:val="   "/>
              <w:listEntry w:val="Mme/Ms."/>
              <w:listEntry w:val="M/Mr."/>
            </w:ddList>
          </w:ffData>
        </w:fldChar>
      </w:r>
      <w:r w:rsidR="00DC0A2C">
        <w:instrText xml:space="preserve"> FORMDROPDOWN </w:instrText>
      </w:r>
      <w:r w:rsidR="00DC0A2C">
        <w:fldChar w:fldCharType="end"/>
      </w:r>
      <w:bookmarkEnd w:id="0"/>
    </w:p>
    <w:p w:rsidR="00E81345" w:rsidRDefault="00E81345" w:rsidP="006108CC">
      <w:r w:rsidRPr="001F66DA">
        <w:t>NOM</w:t>
      </w:r>
      <w:r w:rsidR="00074720" w:rsidRPr="001F66DA">
        <w:t>/</w:t>
      </w:r>
      <w:r w:rsidR="007777DE" w:rsidRPr="007777DE">
        <w:rPr>
          <w:i/>
        </w:rPr>
        <w:t>sur</w:t>
      </w:r>
      <w:r w:rsidR="00074720" w:rsidRPr="007777DE">
        <w:rPr>
          <w:i/>
        </w:rPr>
        <w:t>name</w:t>
      </w:r>
      <w:r w:rsidRPr="001F66DA">
        <w:t xml:space="preserve"> </w:t>
      </w:r>
      <w:r w:rsidRPr="001F66DA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1"/>
      <w:r w:rsidRPr="001F66DA">
        <w:tab/>
      </w:r>
      <w:r w:rsidRPr="001F66DA">
        <w:tab/>
      </w:r>
      <w:r w:rsidRPr="001F66DA">
        <w:tab/>
      </w:r>
      <w:r w:rsidRPr="001F66DA">
        <w:tab/>
      </w:r>
      <w:r w:rsidRPr="001F66DA">
        <w:tab/>
      </w:r>
      <w:r w:rsidRPr="001F66DA">
        <w:tab/>
        <w:t>Prénom</w:t>
      </w:r>
      <w:r w:rsidR="00074720" w:rsidRPr="001F66DA">
        <w:t>/</w:t>
      </w:r>
      <w:r w:rsidR="00074720" w:rsidRPr="001F66DA">
        <w:rPr>
          <w:i/>
        </w:rPr>
        <w:t>first name</w:t>
      </w:r>
      <w:r w:rsidRPr="001F66DA">
        <w:t xml:space="preserve"> </w:t>
      </w:r>
      <w:r w:rsidRPr="001F66DA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2"/>
    </w:p>
    <w:p w:rsidR="00255D15" w:rsidRPr="001F66DA" w:rsidRDefault="00255D15" w:rsidP="006108CC">
      <w:r w:rsidRPr="001F66DA">
        <w:t>Date et lieu de naissance</w:t>
      </w:r>
      <w:r w:rsidR="00074720" w:rsidRPr="001F66DA">
        <w:t>/</w:t>
      </w:r>
      <w:r w:rsidR="00074720" w:rsidRPr="001F66DA">
        <w:rPr>
          <w:i/>
        </w:rPr>
        <w:t>date and place of birth</w:t>
      </w:r>
      <w:r w:rsidRPr="001F66DA">
        <w:t xml:space="preserve"> </w:t>
      </w:r>
      <w:bookmarkStart w:id="3" w:name="Texte4"/>
      <w:r w:rsidRPr="001F66DA">
        <w:fldChar w:fldCharType="begin">
          <w:ffData>
            <w:name w:val="Texte4"/>
            <w:enabled/>
            <w:calcOnExit w:val="0"/>
            <w:textInput/>
          </w:ffData>
        </w:fldChar>
      </w:r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3"/>
      <w:r w:rsidRPr="001F66DA">
        <w:t xml:space="preserve"> </w:t>
      </w:r>
      <w:r w:rsidRPr="001F66DA">
        <w:tab/>
        <w:t>Nationalité</w:t>
      </w:r>
      <w:r w:rsidR="00074720" w:rsidRPr="001F66DA">
        <w:t>/</w:t>
      </w:r>
      <w:r w:rsidR="00FC5033" w:rsidRPr="001F66DA">
        <w:rPr>
          <w:i/>
        </w:rPr>
        <w:t>nationality</w:t>
      </w:r>
      <w:r w:rsidRPr="001F66DA">
        <w:t xml:space="preserve"> </w:t>
      </w:r>
      <w:r w:rsidRPr="001F66DA"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4"/>
    </w:p>
    <w:p w:rsidR="00255D15" w:rsidRPr="001F66DA" w:rsidRDefault="00255D15" w:rsidP="006108CC">
      <w:r w:rsidRPr="001F66DA">
        <w:t>Téléphone</w:t>
      </w:r>
      <w:r w:rsidR="00074720" w:rsidRPr="001F66DA">
        <w:t>/</w:t>
      </w:r>
      <w:r w:rsidR="00074720" w:rsidRPr="001F66DA">
        <w:rPr>
          <w:i/>
        </w:rPr>
        <w:t>phone number</w:t>
      </w:r>
      <w:r w:rsidRPr="001F66DA">
        <w:t xml:space="preserve"> </w:t>
      </w:r>
      <w:r w:rsidRPr="001F66DA"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5"/>
      <w:r w:rsidRPr="001F66DA">
        <w:tab/>
      </w:r>
      <w:r w:rsidRPr="001F66DA">
        <w:tab/>
      </w:r>
      <w:r w:rsidRPr="001F66DA">
        <w:tab/>
      </w:r>
      <w:r w:rsidRPr="001F66DA">
        <w:tab/>
        <w:t xml:space="preserve">e-mail </w:t>
      </w:r>
      <w:r w:rsidRPr="001F66DA"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6"/>
    </w:p>
    <w:p w:rsidR="00255D15" w:rsidRPr="001F66DA" w:rsidRDefault="00255D15" w:rsidP="00255D15">
      <w:r w:rsidRPr="001F66DA">
        <w:t>Numéro de Sécurité Sociale</w:t>
      </w:r>
      <w:r w:rsidR="00074720" w:rsidRPr="001F66DA">
        <w:t xml:space="preserve"> (</w:t>
      </w:r>
      <w:r w:rsidR="00074720" w:rsidRPr="001F66DA">
        <w:rPr>
          <w:i/>
        </w:rPr>
        <w:t>French</w:t>
      </w:r>
      <w:r w:rsidR="007777DE">
        <w:rPr>
          <w:i/>
        </w:rPr>
        <w:t xml:space="preserve"> nationals</w:t>
      </w:r>
      <w:r w:rsidR="00074720" w:rsidRPr="001F66DA">
        <w:rPr>
          <w:i/>
        </w:rPr>
        <w:t xml:space="preserve"> only</w:t>
      </w:r>
      <w:r w:rsidR="00074720" w:rsidRPr="001F66DA">
        <w:t>)</w:t>
      </w:r>
      <w:r w:rsidRPr="001F66DA">
        <w:t xml:space="preserve"> </w:t>
      </w:r>
      <w:r w:rsidRPr="001F66DA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7"/>
    </w:p>
    <w:p w:rsidR="00481F35" w:rsidRPr="001F66DA" w:rsidRDefault="00481F35" w:rsidP="006108CC">
      <w:r w:rsidRPr="001F66DA">
        <w:t>N°</w:t>
      </w:r>
      <w:r w:rsidR="00A1146F">
        <w:t>, dates de délivrance et d’expiration</w:t>
      </w:r>
      <w:r w:rsidRPr="001F66DA">
        <w:t xml:space="preserve"> de </w:t>
      </w:r>
      <w:r w:rsidR="00A1146F">
        <w:t xml:space="preserve">la </w:t>
      </w:r>
      <w:r w:rsidRPr="001F66DA">
        <w:t>pièce d’identité/</w:t>
      </w:r>
      <w:r w:rsidR="007777DE">
        <w:rPr>
          <w:rFonts w:eastAsia="Arial Unicode MS" w:hAnsi="Arial Unicode MS"/>
          <w:i/>
        </w:rPr>
        <w:t>ID card or passport number, date of issue and  expiry date</w:t>
      </w:r>
      <w:r w:rsidRPr="001F66DA">
        <w:t xml:space="preserve"> </w:t>
      </w:r>
      <w:r w:rsidRPr="001F66DA">
        <w:fldChar w:fldCharType="begin">
          <w:ffData>
            <w:name w:val="Texte17"/>
            <w:enabled/>
            <w:calcOnExit w:val="0"/>
            <w:textInput/>
          </w:ffData>
        </w:fldChar>
      </w:r>
      <w:bookmarkStart w:id="8" w:name="Texte17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8"/>
    </w:p>
    <w:p w:rsidR="00E81345" w:rsidRPr="001F66DA" w:rsidRDefault="00E81345" w:rsidP="006108CC">
      <w:r w:rsidRPr="001F66DA">
        <w:t>Adresse</w:t>
      </w:r>
      <w:r w:rsidR="00E924DD" w:rsidRPr="001F66DA">
        <w:t xml:space="preserve"> personnelle</w:t>
      </w:r>
      <w:r w:rsidR="00074720" w:rsidRPr="001F66DA">
        <w:t>/</w:t>
      </w:r>
      <w:r w:rsidR="007777DE">
        <w:rPr>
          <w:i/>
        </w:rPr>
        <w:t>home</w:t>
      </w:r>
      <w:r w:rsidR="00074720" w:rsidRPr="001F66DA">
        <w:rPr>
          <w:i/>
        </w:rPr>
        <w:t xml:space="preserve"> address</w:t>
      </w:r>
      <w:r w:rsidRPr="001F66DA">
        <w:t xml:space="preserve"> </w:t>
      </w:r>
      <w:r w:rsidRPr="001F66DA"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9"/>
    </w:p>
    <w:p w:rsidR="00255D15" w:rsidRPr="001F66DA" w:rsidRDefault="00255D15" w:rsidP="006108CC">
      <w:r w:rsidRPr="001F66DA">
        <w:t>Organisme d’appartenance</w:t>
      </w:r>
      <w:r w:rsidR="00FC5033" w:rsidRPr="001F66DA">
        <w:t>/</w:t>
      </w:r>
      <w:r w:rsidR="00FC5033" w:rsidRPr="001F66DA">
        <w:rPr>
          <w:i/>
        </w:rPr>
        <w:t>institution</w:t>
      </w:r>
      <w:r w:rsidRPr="001F66DA">
        <w:t xml:space="preserve"> </w:t>
      </w:r>
      <w:r w:rsidRPr="001F66D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10"/>
      <w:r w:rsidRPr="001F66DA">
        <w:tab/>
      </w:r>
      <w:r w:rsidRPr="001F66DA">
        <w:tab/>
      </w:r>
      <w:r w:rsidRPr="001F66DA">
        <w:tab/>
        <w:t>Statut</w:t>
      </w:r>
      <w:r w:rsidR="00FC5033" w:rsidRPr="001F66DA">
        <w:t>/</w:t>
      </w:r>
      <w:r w:rsidR="00FC5033" w:rsidRPr="001F66DA">
        <w:rPr>
          <w:i/>
        </w:rPr>
        <w:t>position</w:t>
      </w:r>
      <w:r w:rsidRPr="001F66DA">
        <w:t xml:space="preserve"> </w:t>
      </w:r>
      <w:bookmarkStart w:id="11" w:name="ListeDéroulante1"/>
      <w:r w:rsidR="00E927CB">
        <w:fldChar w:fldCharType="begin">
          <w:ffData>
            <w:name w:val="ListeDéroulante1"/>
            <w:enabled/>
            <w:calcOnExit w:val="0"/>
            <w:ddList>
              <w:listEntry w:val="  "/>
              <w:listEntry w:val="Etudiant(e) en Master 1"/>
              <w:listEntry w:val="Etudiant(e) en Master 2"/>
              <w:listEntry w:val="Doctorant(e)"/>
            </w:ddList>
          </w:ffData>
        </w:fldChar>
      </w:r>
      <w:r w:rsidR="00E927CB">
        <w:instrText xml:space="preserve"> FORMDROPDOWN </w:instrText>
      </w:r>
      <w:r w:rsidR="00E927CB">
        <w:fldChar w:fldCharType="end"/>
      </w:r>
      <w:bookmarkEnd w:id="11"/>
    </w:p>
    <w:p w:rsidR="00255D15" w:rsidRPr="001F66DA" w:rsidRDefault="00255D15" w:rsidP="006108CC">
      <w:r w:rsidRPr="001F66DA">
        <w:t>Adresse professionnelle</w:t>
      </w:r>
      <w:r w:rsidR="00FC5033" w:rsidRPr="001F66DA">
        <w:t>/</w:t>
      </w:r>
      <w:r w:rsidR="00FC5033" w:rsidRPr="001F66DA">
        <w:rPr>
          <w:i/>
        </w:rPr>
        <w:t>institution address</w:t>
      </w:r>
      <w:r w:rsidRPr="001F66DA">
        <w:t xml:space="preserve"> </w:t>
      </w:r>
      <w:r w:rsidRPr="001F66DA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Pr="001F66DA">
        <w:instrText xml:space="preserve"> FORMTEXT </w:instrText>
      </w:r>
      <w:r w:rsidRPr="001F66DA">
        <w:fldChar w:fldCharType="separate"/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rPr>
          <w:noProof/>
        </w:rPr>
        <w:t> </w:t>
      </w:r>
      <w:r w:rsidRPr="001F66DA">
        <w:fldChar w:fldCharType="end"/>
      </w:r>
      <w:bookmarkEnd w:id="12"/>
    </w:p>
    <w:p w:rsidR="00255D15" w:rsidRDefault="00255D15" w:rsidP="006108CC"/>
    <w:p w:rsidR="00EB67A8" w:rsidRPr="001F66DA" w:rsidRDefault="00EB67A8" w:rsidP="006108CC"/>
    <w:p w:rsidR="00D34C5C" w:rsidRPr="001F66DA" w:rsidRDefault="00D34C5C" w:rsidP="006108CC"/>
    <w:p w:rsidR="008004BA" w:rsidRDefault="008004BA" w:rsidP="00D34C5C">
      <w:pPr>
        <w:pStyle w:val="Titre2"/>
        <w:pBdr>
          <w:bottom w:val="single" w:sz="4" w:space="1" w:color="auto"/>
        </w:pBdr>
        <w:rPr>
          <w:b/>
        </w:rPr>
      </w:pPr>
      <w:r>
        <w:rPr>
          <w:b/>
        </w:rPr>
        <w:t>Motif de la demande</w:t>
      </w:r>
      <w:r w:rsidR="00EB67A8">
        <w:rPr>
          <w:b/>
        </w:rPr>
        <w:t xml:space="preserve"> / </w:t>
      </w:r>
      <w:r w:rsidR="00EB67A8" w:rsidRPr="00EB67A8">
        <w:rPr>
          <w:b/>
          <w:i/>
        </w:rPr>
        <w:t>Reasons for application</w:t>
      </w:r>
    </w:p>
    <w:p w:rsidR="008004BA" w:rsidRDefault="008004BA" w:rsidP="008004BA">
      <w:r>
        <w:t>Merci d’expliquer ci-dessous les raison</w:t>
      </w:r>
      <w:r w:rsidR="00747386">
        <w:t>s pour lesquelles vous souhaitez</w:t>
      </w:r>
      <w:r>
        <w:t xml:space="preserve"> assister au colloque « Ecriture et genre épistolaires (IV</w:t>
      </w:r>
      <w:r w:rsidRPr="008004BA">
        <w:rPr>
          <w:vertAlign w:val="superscript"/>
        </w:rPr>
        <w:t>e</w:t>
      </w:r>
      <w:r>
        <w:t>-</w:t>
      </w:r>
      <w:r w:rsidRPr="008163B7">
        <w:rPr>
          <w:lang w:val="en-US"/>
        </w:rPr>
        <w:t>XI</w:t>
      </w:r>
      <w:r w:rsidRPr="008163B7">
        <w:rPr>
          <w:vertAlign w:val="superscript"/>
          <w:lang w:val="en-US"/>
        </w:rPr>
        <w:t>e</w:t>
      </w:r>
      <w:r>
        <w:t xml:space="preserve"> s.) » et bénéficier d’une aide à la mobilité :</w:t>
      </w:r>
    </w:p>
    <w:p w:rsidR="00EB67A8" w:rsidRPr="00EB67A8" w:rsidRDefault="00EB67A8" w:rsidP="008004BA">
      <w:pPr>
        <w:rPr>
          <w:i/>
        </w:rPr>
      </w:pPr>
      <w:r w:rsidRPr="00EB67A8">
        <w:rPr>
          <w:i/>
        </w:rPr>
        <w:t>Please exp</w:t>
      </w:r>
      <w:r w:rsidR="00EA33BB">
        <w:rPr>
          <w:i/>
        </w:rPr>
        <w:t xml:space="preserve">lain below the reasons why you want </w:t>
      </w:r>
      <w:r w:rsidRPr="00EB67A8">
        <w:rPr>
          <w:i/>
        </w:rPr>
        <w:t xml:space="preserve">to attend the conference </w:t>
      </w:r>
      <w:r w:rsidR="00EA33BB">
        <w:rPr>
          <w:i/>
        </w:rPr>
        <w:t>and apply for funding</w:t>
      </w:r>
      <w:r w:rsidRPr="00EB67A8">
        <w:rPr>
          <w:i/>
        </w:rPr>
        <w:t>:</w:t>
      </w:r>
    </w:p>
    <w:p w:rsidR="008004BA" w:rsidRPr="008004BA" w:rsidRDefault="008004BA" w:rsidP="008004BA"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34C5C" w:rsidRPr="001F66DA" w:rsidRDefault="00EB67A8" w:rsidP="00D34C5C">
      <w:pPr>
        <w:pStyle w:val="Titre2"/>
        <w:pBdr>
          <w:bottom w:val="single" w:sz="4" w:space="1" w:color="auto"/>
        </w:pBdr>
        <w:rPr>
          <w:b/>
        </w:rPr>
      </w:pPr>
      <w:r>
        <w:rPr>
          <w:b/>
        </w:rPr>
        <w:t xml:space="preserve">Dépenses prévues / </w:t>
      </w:r>
      <w:r w:rsidR="00575944" w:rsidRPr="00575944">
        <w:rPr>
          <w:b/>
          <w:i/>
        </w:rPr>
        <w:t>Planned</w:t>
      </w:r>
      <w:r w:rsidR="00575944">
        <w:rPr>
          <w:b/>
        </w:rPr>
        <w:t xml:space="preserve"> e</w:t>
      </w:r>
      <w:r w:rsidR="00575944">
        <w:rPr>
          <w:b/>
          <w:i/>
        </w:rPr>
        <w:t>xpenses</w:t>
      </w:r>
    </w:p>
    <w:p w:rsidR="00BC6835" w:rsidRDefault="00BC6835" w:rsidP="00BC6835">
      <w:r>
        <w:t>Merci de détailler ci-dessous les dépenses pour lesquelles vous souhaiteriez bénéficier d’un financement :</w:t>
      </w:r>
    </w:p>
    <w:p w:rsidR="00EB67A8" w:rsidRPr="00EB67A8" w:rsidRDefault="00EB67A8" w:rsidP="00BC6835">
      <w:pPr>
        <w:rPr>
          <w:i/>
        </w:rPr>
      </w:pPr>
      <w:r w:rsidRPr="00EB67A8">
        <w:rPr>
          <w:i/>
        </w:rPr>
        <w:t xml:space="preserve">Please indicate below the </w:t>
      </w:r>
      <w:r w:rsidR="00EA33BB">
        <w:rPr>
          <w:rFonts w:eastAsia="Arial Unicode MS" w:hAnsi="Arial Unicode MS"/>
          <w:i/>
        </w:rPr>
        <w:t>details of the expenses for which you are requesting funding</w:t>
      </w:r>
      <w:r w:rsidRPr="00EB67A8">
        <w:rPr>
          <w:i/>
        </w:rPr>
        <w:t>:</w:t>
      </w:r>
    </w:p>
    <w:p w:rsidR="00D415D7" w:rsidRDefault="00D415D7" w:rsidP="00BC6835">
      <w:r w:rsidRPr="007F2AD7">
        <w:rPr>
          <w:b/>
        </w:rPr>
        <w:t>1° Transport</w:t>
      </w:r>
      <w:r w:rsidR="00EB67A8">
        <w:rPr>
          <w:b/>
        </w:rPr>
        <w:t xml:space="preserve"> / </w:t>
      </w:r>
      <w:r w:rsidR="00EA33BB">
        <w:rPr>
          <w:b/>
          <w:i/>
        </w:rPr>
        <w:t>travel</w:t>
      </w:r>
      <w:r w:rsidRPr="007F2AD7">
        <w:rPr>
          <w:b/>
        </w:rPr>
        <w:t> :</w:t>
      </w:r>
      <w:r>
        <w:t xml:space="preserve"> </w:t>
      </w:r>
      <w:r>
        <w:tab/>
      </w:r>
      <w:r>
        <w:tab/>
        <w:t>OUI</w:t>
      </w:r>
      <w:r w:rsidR="00EA33BB">
        <w:t>/</w:t>
      </w:r>
      <w:r w:rsidR="00EA33BB" w:rsidRPr="00EA33BB">
        <w:rPr>
          <w:i/>
        </w:rPr>
        <w:t>YES</w:t>
      </w:r>
      <w:r>
        <w:t xml:space="preserve"> </w:t>
      </w:r>
      <w:bookmarkStart w:id="14" w:name="_GoBack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>
        <w:instrText xml:space="preserve"> FORMCHECKBOX </w:instrText>
      </w:r>
      <w:r>
        <w:fldChar w:fldCharType="end"/>
      </w:r>
      <w:bookmarkEnd w:id="15"/>
      <w:bookmarkEnd w:id="14"/>
      <w:r>
        <w:tab/>
      </w:r>
      <w:r>
        <w:tab/>
        <w:t>NON</w:t>
      </w:r>
      <w:r w:rsidR="00EA33BB">
        <w:t>/</w:t>
      </w:r>
      <w:r w:rsidR="00EA33BB" w:rsidRPr="00EA33BB">
        <w:rPr>
          <w:i/>
        </w:rPr>
        <w:t>NO</w:t>
      </w:r>
      <w:r>
        <w:t xml:space="preserve">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2"/>
      <w:r>
        <w:instrText xml:space="preserve"> FORMCHECKBOX </w:instrText>
      </w:r>
      <w:r>
        <w:fldChar w:fldCharType="end"/>
      </w:r>
      <w:bookmarkEnd w:id="16"/>
    </w:p>
    <w:p w:rsidR="00D415D7" w:rsidRDefault="00D415D7" w:rsidP="00BC6835">
      <w:r>
        <w:t>Si oui, merci de préciser</w:t>
      </w:r>
      <w:r w:rsidR="00EB67A8">
        <w:t xml:space="preserve"> / </w:t>
      </w:r>
      <w:r w:rsidR="00EB67A8" w:rsidRPr="00EB67A8">
        <w:rPr>
          <w:i/>
        </w:rPr>
        <w:t>Please</w:t>
      </w:r>
      <w:r w:rsidR="00EB67A8">
        <w:t xml:space="preserve"> </w:t>
      </w:r>
      <w:r w:rsidR="00EB67A8" w:rsidRPr="00EB67A8">
        <w:rPr>
          <w:i/>
        </w:rPr>
        <w:t>indicate</w:t>
      </w:r>
      <w:r>
        <w:t> :</w:t>
      </w:r>
    </w:p>
    <w:p w:rsidR="00D415D7" w:rsidRDefault="007F2AD7" w:rsidP="00D415D7">
      <w:pPr>
        <w:pStyle w:val="Paragraphedeliste"/>
        <w:numPr>
          <w:ilvl w:val="0"/>
          <w:numId w:val="3"/>
        </w:numPr>
      </w:pPr>
      <w:r>
        <w:t>L</w:t>
      </w:r>
      <w:r w:rsidR="00EB67A8">
        <w:t xml:space="preserve">ieu de départ / </w:t>
      </w:r>
      <w:r w:rsidR="00EB67A8" w:rsidRPr="00EB67A8">
        <w:rPr>
          <w:i/>
        </w:rPr>
        <w:t xml:space="preserve">Place of </w:t>
      </w:r>
      <w:r w:rsidR="00EA33BB">
        <w:rPr>
          <w:i/>
        </w:rPr>
        <w:t>departure</w:t>
      </w:r>
      <w:r w:rsidR="00D415D7">
        <w:t> :</w:t>
      </w:r>
      <w:r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7F2AD7" w:rsidRDefault="007F2AD7" w:rsidP="00D415D7">
      <w:pPr>
        <w:pStyle w:val="Paragraphedeliste"/>
        <w:numPr>
          <w:ilvl w:val="0"/>
          <w:numId w:val="3"/>
        </w:numPr>
      </w:pPr>
      <w:r>
        <w:t>Date et heure approximative de départ</w:t>
      </w:r>
      <w:r w:rsidR="004E329B">
        <w:t xml:space="preserve"> / </w:t>
      </w:r>
      <w:r w:rsidR="004E329B" w:rsidRPr="004E329B">
        <w:rPr>
          <w:i/>
        </w:rPr>
        <w:t xml:space="preserve">date and </w:t>
      </w:r>
      <w:r w:rsidR="004E329B">
        <w:rPr>
          <w:i/>
        </w:rPr>
        <w:t xml:space="preserve">approx. </w:t>
      </w:r>
      <w:r w:rsidR="004E329B" w:rsidRPr="004E329B">
        <w:rPr>
          <w:i/>
        </w:rPr>
        <w:t>time of departure</w:t>
      </w:r>
      <w:r>
        <w:t xml:space="preserve"> 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7F2AD7" w:rsidRDefault="007F2AD7" w:rsidP="00D415D7">
      <w:pPr>
        <w:pStyle w:val="Paragraphedeliste"/>
        <w:numPr>
          <w:ilvl w:val="0"/>
          <w:numId w:val="3"/>
        </w:numPr>
      </w:pPr>
      <w:r>
        <w:t>Date et heure approximative de retour</w:t>
      </w:r>
      <w:r w:rsidR="004E329B">
        <w:t xml:space="preserve"> / </w:t>
      </w:r>
      <w:r w:rsidR="004E329B" w:rsidRPr="004E329B">
        <w:rPr>
          <w:i/>
        </w:rPr>
        <w:t xml:space="preserve">date and </w:t>
      </w:r>
      <w:r w:rsidR="004E329B">
        <w:rPr>
          <w:i/>
        </w:rPr>
        <w:t xml:space="preserve">approx. </w:t>
      </w:r>
      <w:r w:rsidR="004E329B" w:rsidRPr="004E329B">
        <w:rPr>
          <w:i/>
        </w:rPr>
        <w:t>time of return</w:t>
      </w:r>
      <w:r>
        <w:t xml:space="preserve">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7F2AD7" w:rsidRDefault="00505D7C" w:rsidP="007F2AD7">
      <w:r>
        <w:rPr>
          <w:b/>
        </w:rPr>
        <w:t>2</w:t>
      </w:r>
      <w:r w:rsidR="007F2AD7" w:rsidRPr="007F2AD7">
        <w:rPr>
          <w:b/>
        </w:rPr>
        <w:t xml:space="preserve">° </w:t>
      </w:r>
      <w:r w:rsidR="004E329B">
        <w:rPr>
          <w:b/>
        </w:rPr>
        <w:t xml:space="preserve">Repas / </w:t>
      </w:r>
      <w:r w:rsidR="004E329B" w:rsidRPr="004E329B">
        <w:rPr>
          <w:b/>
          <w:i/>
        </w:rPr>
        <w:t>meals</w:t>
      </w:r>
      <w:r w:rsidR="007F2AD7" w:rsidRPr="007F2AD7">
        <w:rPr>
          <w:b/>
        </w:rPr>
        <w:t> :</w:t>
      </w:r>
      <w:r w:rsidR="007F2AD7" w:rsidRPr="007F2AD7">
        <w:t xml:space="preserve"> </w:t>
      </w:r>
      <w:r w:rsidR="007F2AD7">
        <w:tab/>
      </w:r>
      <w:r w:rsidR="007F2AD7">
        <w:tab/>
      </w:r>
      <w:r w:rsidR="00EA33BB">
        <w:tab/>
      </w:r>
      <w:r w:rsidR="007F2AD7">
        <w:t>OUI</w:t>
      </w:r>
      <w:r w:rsidR="00EA33BB">
        <w:t>/</w:t>
      </w:r>
      <w:r w:rsidR="00EA33BB" w:rsidRPr="00EA33BB">
        <w:rPr>
          <w:i/>
        </w:rPr>
        <w:t>YES</w:t>
      </w:r>
      <w:r w:rsidR="007F2AD7">
        <w:t xml:space="preserve"> </w:t>
      </w:r>
      <w:r w:rsidR="007F2AD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F2AD7">
        <w:instrText xml:space="preserve"> FORMCHECKBOX </w:instrText>
      </w:r>
      <w:r w:rsidR="007F2AD7">
        <w:fldChar w:fldCharType="end"/>
      </w:r>
      <w:r w:rsidR="007F2AD7">
        <w:tab/>
      </w:r>
      <w:r w:rsidR="007F2AD7">
        <w:tab/>
        <w:t>NON</w:t>
      </w:r>
      <w:r w:rsidR="00EA33BB">
        <w:t>/</w:t>
      </w:r>
      <w:r w:rsidR="00EA33BB" w:rsidRPr="00EA33BB">
        <w:rPr>
          <w:i/>
        </w:rPr>
        <w:t>NO</w:t>
      </w:r>
      <w:r w:rsidR="007F2AD7">
        <w:t xml:space="preserve"> </w:t>
      </w:r>
      <w:r w:rsidR="007F2AD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F2AD7">
        <w:instrText xml:space="preserve"> FORMCHECKBOX </w:instrText>
      </w:r>
      <w:r w:rsidR="007F2AD7">
        <w:fldChar w:fldCharType="end"/>
      </w:r>
    </w:p>
    <w:p w:rsidR="007F2AD7" w:rsidRDefault="007F2AD7" w:rsidP="00BC6835"/>
    <w:p w:rsidR="004E329B" w:rsidRPr="004E329B" w:rsidRDefault="007F2AD7" w:rsidP="00BC6835">
      <w:r>
        <w:t>Vos demandes seront examinées afin de vous proposer, le cas échéant, les meilleures solutions possibles</w:t>
      </w:r>
      <w:r w:rsidR="004E329B">
        <w:t xml:space="preserve"> / </w:t>
      </w:r>
      <w:r w:rsidR="00EA33BB">
        <w:rPr>
          <w:rFonts w:eastAsia="Arial Unicode MS" w:hAnsi="Arial Unicode MS"/>
          <w:i/>
        </w:rPr>
        <w:t>Your individual requests will be considered but we may suggest cheaper alternatives</w:t>
      </w:r>
      <w:r w:rsidR="004E329B" w:rsidRPr="004E329B">
        <w:rPr>
          <w:i/>
        </w:rPr>
        <w:t>.</w:t>
      </w:r>
    </w:p>
    <w:p w:rsidR="007E09B0" w:rsidRPr="001F66DA" w:rsidRDefault="007E09B0" w:rsidP="007E09B0">
      <w:pPr>
        <w:pStyle w:val="Titre2"/>
        <w:pBdr>
          <w:bottom w:val="single" w:sz="4" w:space="1" w:color="auto"/>
        </w:pBdr>
        <w:rPr>
          <w:b/>
        </w:rPr>
      </w:pPr>
      <w:r w:rsidRPr="001F66DA">
        <w:rPr>
          <w:b/>
        </w:rPr>
        <w:t>Documents à fournir</w:t>
      </w:r>
      <w:r w:rsidR="00620400" w:rsidRPr="001F66DA">
        <w:rPr>
          <w:b/>
        </w:rPr>
        <w:t>/</w:t>
      </w:r>
      <w:r w:rsidR="00620400" w:rsidRPr="001F66DA">
        <w:rPr>
          <w:b/>
          <w:i/>
        </w:rPr>
        <w:t>Documents required</w:t>
      </w:r>
    </w:p>
    <w:p w:rsidR="00AE6678" w:rsidRPr="001F66DA" w:rsidRDefault="00AE6678" w:rsidP="00AE6678">
      <w:r w:rsidRPr="001F66DA">
        <w:t xml:space="preserve">Pour </w:t>
      </w:r>
      <w:r w:rsidR="00B02DF7">
        <w:t xml:space="preserve">examiner </w:t>
      </w:r>
      <w:r w:rsidR="00AC577A" w:rsidRPr="001F66DA">
        <w:t xml:space="preserve">votre </w:t>
      </w:r>
      <w:r w:rsidR="00B02DF7">
        <w:t>demande</w:t>
      </w:r>
      <w:r w:rsidRPr="001F66DA">
        <w:t>, merci de nous fournir les documents suivants :</w:t>
      </w:r>
    </w:p>
    <w:p w:rsidR="00620400" w:rsidRPr="001F66DA" w:rsidRDefault="00082348" w:rsidP="00AE6678">
      <w:pPr>
        <w:rPr>
          <w:i/>
        </w:rPr>
      </w:pPr>
      <w:r>
        <w:rPr>
          <w:rFonts w:eastAsia="Arial Unicode MS" w:hAnsi="Arial Unicode MS"/>
          <w:i/>
        </w:rPr>
        <w:t>In order to process your application, please provide the following documents</w:t>
      </w:r>
      <w:r w:rsidR="00620400" w:rsidRPr="001F66DA">
        <w:rPr>
          <w:i/>
        </w:rPr>
        <w:t>:</w:t>
      </w:r>
    </w:p>
    <w:p w:rsidR="00AE6678" w:rsidRPr="001F66DA" w:rsidRDefault="00B02DF7" w:rsidP="00AE6678">
      <w:pPr>
        <w:pStyle w:val="Paragraphedeliste"/>
        <w:numPr>
          <w:ilvl w:val="0"/>
          <w:numId w:val="2"/>
        </w:numPr>
      </w:pPr>
      <w:r>
        <w:t xml:space="preserve">Un curriculum vitae / </w:t>
      </w:r>
      <w:r w:rsidR="004E329B" w:rsidRPr="004E329B">
        <w:rPr>
          <w:i/>
        </w:rPr>
        <w:t>Curriculum Vitae</w:t>
      </w:r>
      <w:r w:rsidR="00AE6678" w:rsidRPr="001F66DA">
        <w:t> ;</w:t>
      </w:r>
    </w:p>
    <w:p w:rsidR="004B4BB5" w:rsidRPr="001F66DA" w:rsidRDefault="00AC577A" w:rsidP="001B5DC5">
      <w:pPr>
        <w:pStyle w:val="Paragraphedeliste"/>
        <w:numPr>
          <w:ilvl w:val="0"/>
          <w:numId w:val="2"/>
        </w:numPr>
      </w:pPr>
      <w:r w:rsidRPr="001F66DA">
        <w:t xml:space="preserve">Un RIB </w:t>
      </w:r>
      <w:r w:rsidRPr="00B33A42">
        <w:rPr>
          <w:b/>
        </w:rPr>
        <w:t>original</w:t>
      </w:r>
      <w:r w:rsidRPr="001F66DA">
        <w:t xml:space="preserve"> (IBAN pour les virements internationaux)</w:t>
      </w:r>
      <w:r w:rsidR="00620400" w:rsidRPr="001F66DA">
        <w:t>/</w:t>
      </w:r>
      <w:r w:rsidR="00FE3279" w:rsidRPr="00FE3279">
        <w:rPr>
          <w:i/>
        </w:rPr>
        <w:t xml:space="preserve">your bank details (including </w:t>
      </w:r>
      <w:r w:rsidR="002F047C">
        <w:rPr>
          <w:i/>
        </w:rPr>
        <w:t xml:space="preserve">original </w:t>
      </w:r>
      <w:r w:rsidR="00FE3279" w:rsidRPr="00FE3279">
        <w:rPr>
          <w:i/>
        </w:rPr>
        <w:t>IBAN for international transfers)</w:t>
      </w:r>
      <w:r w:rsidR="005A053B">
        <w:t>.</w:t>
      </w:r>
    </w:p>
    <w:sectPr w:rsidR="004B4BB5" w:rsidRPr="001F66DA" w:rsidSect="0049179D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AA" w:rsidRDefault="00002FAA" w:rsidP="006108CC">
      <w:pPr>
        <w:spacing w:after="0"/>
      </w:pPr>
      <w:r>
        <w:separator/>
      </w:r>
    </w:p>
  </w:endnote>
  <w:endnote w:type="continuationSeparator" w:id="0">
    <w:p w:rsidR="00002FAA" w:rsidRDefault="00002FAA" w:rsidP="00610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41" w:rsidRDefault="00C70841" w:rsidP="00C70841">
    <w:pPr>
      <w:pStyle w:val="Pieddepage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F2E13">
      <w:rPr>
        <w:noProof/>
      </w:rPr>
      <w:t>2</w:t>
    </w:r>
    <w:r>
      <w:rPr>
        <w:noProof/>
      </w:rPr>
      <w:fldChar w:fldCharType="end"/>
    </w:r>
    <w:r>
      <w:t xml:space="preserve"> sur </w:t>
    </w:r>
    <w:fldSimple w:instr=" NUMPAGES   \* MERGEFORMAT ">
      <w:r w:rsidR="00FF2E1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AA" w:rsidRDefault="00002FAA" w:rsidP="006108CC">
      <w:pPr>
        <w:spacing w:after="0"/>
      </w:pPr>
      <w:r>
        <w:separator/>
      </w:r>
    </w:p>
  </w:footnote>
  <w:footnote w:type="continuationSeparator" w:id="0">
    <w:p w:rsidR="00002FAA" w:rsidRDefault="00002FAA" w:rsidP="006108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AF7"/>
    <w:multiLevelType w:val="hybridMultilevel"/>
    <w:tmpl w:val="DC96093C"/>
    <w:lvl w:ilvl="0" w:tplc="ABBCF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34AB"/>
    <w:multiLevelType w:val="hybridMultilevel"/>
    <w:tmpl w:val="77741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3566"/>
    <w:multiLevelType w:val="hybridMultilevel"/>
    <w:tmpl w:val="98EE7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1F19"/>
    <w:multiLevelType w:val="hybridMultilevel"/>
    <w:tmpl w:val="51268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5E7E"/>
    <w:multiLevelType w:val="hybridMultilevel"/>
    <w:tmpl w:val="D21653C0"/>
    <w:lvl w:ilvl="0" w:tplc="E938A51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9323B"/>
    <w:multiLevelType w:val="hybridMultilevel"/>
    <w:tmpl w:val="73A4DD22"/>
    <w:lvl w:ilvl="0" w:tplc="E938A51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/OOXbMCmdN8fRgCiu06H0SnFCY=" w:salt="VzLbY/pXhl9bqgoKHfOw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CC"/>
    <w:rsid w:val="00001D0B"/>
    <w:rsid w:val="00002FAA"/>
    <w:rsid w:val="0000381D"/>
    <w:rsid w:val="00005A8E"/>
    <w:rsid w:val="00006D51"/>
    <w:rsid w:val="00010A7B"/>
    <w:rsid w:val="00011B30"/>
    <w:rsid w:val="00012AAD"/>
    <w:rsid w:val="00014CD6"/>
    <w:rsid w:val="0001685D"/>
    <w:rsid w:val="00017F9D"/>
    <w:rsid w:val="00020E64"/>
    <w:rsid w:val="000215A7"/>
    <w:rsid w:val="000216A3"/>
    <w:rsid w:val="000268E8"/>
    <w:rsid w:val="00033ADF"/>
    <w:rsid w:val="000355FA"/>
    <w:rsid w:val="000402D6"/>
    <w:rsid w:val="00041423"/>
    <w:rsid w:val="00044710"/>
    <w:rsid w:val="00045D4F"/>
    <w:rsid w:val="00053A7E"/>
    <w:rsid w:val="00056E48"/>
    <w:rsid w:val="00057A18"/>
    <w:rsid w:val="00061285"/>
    <w:rsid w:val="000615A4"/>
    <w:rsid w:val="00061C34"/>
    <w:rsid w:val="00062A86"/>
    <w:rsid w:val="000637CF"/>
    <w:rsid w:val="00064313"/>
    <w:rsid w:val="0006518B"/>
    <w:rsid w:val="0007278E"/>
    <w:rsid w:val="00074720"/>
    <w:rsid w:val="00076FD3"/>
    <w:rsid w:val="000770D0"/>
    <w:rsid w:val="000800B6"/>
    <w:rsid w:val="00082348"/>
    <w:rsid w:val="00082504"/>
    <w:rsid w:val="00086A30"/>
    <w:rsid w:val="0008743E"/>
    <w:rsid w:val="00087729"/>
    <w:rsid w:val="00090BA0"/>
    <w:rsid w:val="00090DAA"/>
    <w:rsid w:val="000912AF"/>
    <w:rsid w:val="00091CC4"/>
    <w:rsid w:val="00091D1F"/>
    <w:rsid w:val="00091F7C"/>
    <w:rsid w:val="000921D9"/>
    <w:rsid w:val="00092551"/>
    <w:rsid w:val="0009266B"/>
    <w:rsid w:val="000932F9"/>
    <w:rsid w:val="00093467"/>
    <w:rsid w:val="00093C62"/>
    <w:rsid w:val="000978E8"/>
    <w:rsid w:val="000A0E3A"/>
    <w:rsid w:val="000A0F22"/>
    <w:rsid w:val="000A473C"/>
    <w:rsid w:val="000A542C"/>
    <w:rsid w:val="000A7F86"/>
    <w:rsid w:val="000B0156"/>
    <w:rsid w:val="000B49D5"/>
    <w:rsid w:val="000B507F"/>
    <w:rsid w:val="000B66AA"/>
    <w:rsid w:val="000B6C73"/>
    <w:rsid w:val="000C1190"/>
    <w:rsid w:val="000C1612"/>
    <w:rsid w:val="000C406B"/>
    <w:rsid w:val="000C7A36"/>
    <w:rsid w:val="000D24A7"/>
    <w:rsid w:val="000D2939"/>
    <w:rsid w:val="000D53A8"/>
    <w:rsid w:val="000D5CAD"/>
    <w:rsid w:val="000E1E4C"/>
    <w:rsid w:val="000E2243"/>
    <w:rsid w:val="000E2E72"/>
    <w:rsid w:val="000E4EC8"/>
    <w:rsid w:val="000E6B0E"/>
    <w:rsid w:val="000E7D4B"/>
    <w:rsid w:val="000F178A"/>
    <w:rsid w:val="000F35FA"/>
    <w:rsid w:val="000F51E3"/>
    <w:rsid w:val="000F56B7"/>
    <w:rsid w:val="000F5C0C"/>
    <w:rsid w:val="000F711E"/>
    <w:rsid w:val="000F76B1"/>
    <w:rsid w:val="000F77CD"/>
    <w:rsid w:val="00101B47"/>
    <w:rsid w:val="00101B9A"/>
    <w:rsid w:val="00101D73"/>
    <w:rsid w:val="0010518E"/>
    <w:rsid w:val="0011119B"/>
    <w:rsid w:val="00116BB3"/>
    <w:rsid w:val="0011774A"/>
    <w:rsid w:val="00121226"/>
    <w:rsid w:val="00123365"/>
    <w:rsid w:val="001235C4"/>
    <w:rsid w:val="0012480D"/>
    <w:rsid w:val="001253B8"/>
    <w:rsid w:val="0012791A"/>
    <w:rsid w:val="00127C69"/>
    <w:rsid w:val="0013121C"/>
    <w:rsid w:val="00132858"/>
    <w:rsid w:val="00133350"/>
    <w:rsid w:val="00133D0F"/>
    <w:rsid w:val="00134285"/>
    <w:rsid w:val="0013512B"/>
    <w:rsid w:val="00137AF1"/>
    <w:rsid w:val="001405CE"/>
    <w:rsid w:val="001408EA"/>
    <w:rsid w:val="0014111E"/>
    <w:rsid w:val="0014126A"/>
    <w:rsid w:val="001442C0"/>
    <w:rsid w:val="0014526B"/>
    <w:rsid w:val="00150E96"/>
    <w:rsid w:val="00151903"/>
    <w:rsid w:val="0015198A"/>
    <w:rsid w:val="001520F8"/>
    <w:rsid w:val="00155152"/>
    <w:rsid w:val="00155C7E"/>
    <w:rsid w:val="00156887"/>
    <w:rsid w:val="00157493"/>
    <w:rsid w:val="00157C6D"/>
    <w:rsid w:val="0016234A"/>
    <w:rsid w:val="001647FA"/>
    <w:rsid w:val="00164B08"/>
    <w:rsid w:val="00165032"/>
    <w:rsid w:val="001654B7"/>
    <w:rsid w:val="001716DD"/>
    <w:rsid w:val="00171926"/>
    <w:rsid w:val="00171E08"/>
    <w:rsid w:val="00174511"/>
    <w:rsid w:val="00175533"/>
    <w:rsid w:val="001759B3"/>
    <w:rsid w:val="00176AD5"/>
    <w:rsid w:val="001774CD"/>
    <w:rsid w:val="00180D45"/>
    <w:rsid w:val="00185F4A"/>
    <w:rsid w:val="00186E89"/>
    <w:rsid w:val="0019051D"/>
    <w:rsid w:val="00192D17"/>
    <w:rsid w:val="00193879"/>
    <w:rsid w:val="0019691D"/>
    <w:rsid w:val="001969A0"/>
    <w:rsid w:val="00196F10"/>
    <w:rsid w:val="001A1564"/>
    <w:rsid w:val="001A170A"/>
    <w:rsid w:val="001A6DDB"/>
    <w:rsid w:val="001A7014"/>
    <w:rsid w:val="001B048D"/>
    <w:rsid w:val="001B0A68"/>
    <w:rsid w:val="001B0D3C"/>
    <w:rsid w:val="001B239C"/>
    <w:rsid w:val="001B5DC5"/>
    <w:rsid w:val="001C1C48"/>
    <w:rsid w:val="001C23BD"/>
    <w:rsid w:val="001C5091"/>
    <w:rsid w:val="001C545E"/>
    <w:rsid w:val="001C6493"/>
    <w:rsid w:val="001C795A"/>
    <w:rsid w:val="001D0F3C"/>
    <w:rsid w:val="001D537A"/>
    <w:rsid w:val="001D5FD0"/>
    <w:rsid w:val="001D7D94"/>
    <w:rsid w:val="001D7F07"/>
    <w:rsid w:val="001D7F8D"/>
    <w:rsid w:val="001E03A2"/>
    <w:rsid w:val="001E0B87"/>
    <w:rsid w:val="001E141F"/>
    <w:rsid w:val="001E39E6"/>
    <w:rsid w:val="001E5A1C"/>
    <w:rsid w:val="001E666D"/>
    <w:rsid w:val="001E66BA"/>
    <w:rsid w:val="001E6F82"/>
    <w:rsid w:val="001E7A8E"/>
    <w:rsid w:val="001F29DC"/>
    <w:rsid w:val="001F2CE9"/>
    <w:rsid w:val="001F66DA"/>
    <w:rsid w:val="0021178E"/>
    <w:rsid w:val="00212623"/>
    <w:rsid w:val="00212C97"/>
    <w:rsid w:val="00212D49"/>
    <w:rsid w:val="002131CF"/>
    <w:rsid w:val="00214EF3"/>
    <w:rsid w:val="00216536"/>
    <w:rsid w:val="00216B1E"/>
    <w:rsid w:val="00216C6C"/>
    <w:rsid w:val="002171AE"/>
    <w:rsid w:val="00222244"/>
    <w:rsid w:val="00222841"/>
    <w:rsid w:val="00223F4F"/>
    <w:rsid w:val="00225C80"/>
    <w:rsid w:val="00227F1A"/>
    <w:rsid w:val="002304A2"/>
    <w:rsid w:val="00231022"/>
    <w:rsid w:val="002314E1"/>
    <w:rsid w:val="00233D3F"/>
    <w:rsid w:val="00237290"/>
    <w:rsid w:val="002373EE"/>
    <w:rsid w:val="00241DD5"/>
    <w:rsid w:val="00243DF8"/>
    <w:rsid w:val="0024678F"/>
    <w:rsid w:val="002476CA"/>
    <w:rsid w:val="00247F31"/>
    <w:rsid w:val="00251F11"/>
    <w:rsid w:val="00252950"/>
    <w:rsid w:val="00253B60"/>
    <w:rsid w:val="002541BD"/>
    <w:rsid w:val="00255D15"/>
    <w:rsid w:val="002561A7"/>
    <w:rsid w:val="00261157"/>
    <w:rsid w:val="00261B3A"/>
    <w:rsid w:val="00262900"/>
    <w:rsid w:val="002643FF"/>
    <w:rsid w:val="00265864"/>
    <w:rsid w:val="00270E2E"/>
    <w:rsid w:val="00271372"/>
    <w:rsid w:val="0027277C"/>
    <w:rsid w:val="00273EA4"/>
    <w:rsid w:val="00277930"/>
    <w:rsid w:val="00283B94"/>
    <w:rsid w:val="0028426F"/>
    <w:rsid w:val="00285480"/>
    <w:rsid w:val="002879A4"/>
    <w:rsid w:val="00290C50"/>
    <w:rsid w:val="00293535"/>
    <w:rsid w:val="00294E20"/>
    <w:rsid w:val="002951A1"/>
    <w:rsid w:val="002A1EF5"/>
    <w:rsid w:val="002A2B5E"/>
    <w:rsid w:val="002A38B3"/>
    <w:rsid w:val="002A4E93"/>
    <w:rsid w:val="002A6D3A"/>
    <w:rsid w:val="002A7D16"/>
    <w:rsid w:val="002B0A35"/>
    <w:rsid w:val="002B0A73"/>
    <w:rsid w:val="002B5A6E"/>
    <w:rsid w:val="002B63C1"/>
    <w:rsid w:val="002C0B50"/>
    <w:rsid w:val="002C150D"/>
    <w:rsid w:val="002C24CB"/>
    <w:rsid w:val="002C44C0"/>
    <w:rsid w:val="002D0591"/>
    <w:rsid w:val="002D0703"/>
    <w:rsid w:val="002D1683"/>
    <w:rsid w:val="002D54E8"/>
    <w:rsid w:val="002D6189"/>
    <w:rsid w:val="002D6ABD"/>
    <w:rsid w:val="002E1551"/>
    <w:rsid w:val="002E22AC"/>
    <w:rsid w:val="002E2975"/>
    <w:rsid w:val="002E53C7"/>
    <w:rsid w:val="002E66D9"/>
    <w:rsid w:val="002F0427"/>
    <w:rsid w:val="002F047C"/>
    <w:rsid w:val="002F15CA"/>
    <w:rsid w:val="002F186B"/>
    <w:rsid w:val="002F22E0"/>
    <w:rsid w:val="002F24F3"/>
    <w:rsid w:val="002F3B32"/>
    <w:rsid w:val="002F4224"/>
    <w:rsid w:val="002F465A"/>
    <w:rsid w:val="002F5CAC"/>
    <w:rsid w:val="00301647"/>
    <w:rsid w:val="0030449F"/>
    <w:rsid w:val="003053B9"/>
    <w:rsid w:val="00305747"/>
    <w:rsid w:val="00306A53"/>
    <w:rsid w:val="00307208"/>
    <w:rsid w:val="0030750C"/>
    <w:rsid w:val="0031032A"/>
    <w:rsid w:val="00311393"/>
    <w:rsid w:val="003139A1"/>
    <w:rsid w:val="00315B31"/>
    <w:rsid w:val="00317FA5"/>
    <w:rsid w:val="00321F4C"/>
    <w:rsid w:val="0032361C"/>
    <w:rsid w:val="00323684"/>
    <w:rsid w:val="0032431D"/>
    <w:rsid w:val="00326EDC"/>
    <w:rsid w:val="003300DB"/>
    <w:rsid w:val="00330415"/>
    <w:rsid w:val="00330EDE"/>
    <w:rsid w:val="003314D9"/>
    <w:rsid w:val="0033163A"/>
    <w:rsid w:val="003316B7"/>
    <w:rsid w:val="0033219E"/>
    <w:rsid w:val="003341B8"/>
    <w:rsid w:val="0033683B"/>
    <w:rsid w:val="003376D6"/>
    <w:rsid w:val="00340F58"/>
    <w:rsid w:val="00342A53"/>
    <w:rsid w:val="00343250"/>
    <w:rsid w:val="003436C2"/>
    <w:rsid w:val="003446B0"/>
    <w:rsid w:val="00344A37"/>
    <w:rsid w:val="00344B40"/>
    <w:rsid w:val="003473DF"/>
    <w:rsid w:val="00351DB5"/>
    <w:rsid w:val="00352A82"/>
    <w:rsid w:val="0035434A"/>
    <w:rsid w:val="0035623C"/>
    <w:rsid w:val="00366F59"/>
    <w:rsid w:val="00367738"/>
    <w:rsid w:val="00371ED4"/>
    <w:rsid w:val="00373EFB"/>
    <w:rsid w:val="0037559C"/>
    <w:rsid w:val="00375EC6"/>
    <w:rsid w:val="00376995"/>
    <w:rsid w:val="00377DFF"/>
    <w:rsid w:val="00381BEE"/>
    <w:rsid w:val="003824D6"/>
    <w:rsid w:val="00384887"/>
    <w:rsid w:val="00385E79"/>
    <w:rsid w:val="00387BB1"/>
    <w:rsid w:val="00387CD4"/>
    <w:rsid w:val="00387D2A"/>
    <w:rsid w:val="00387D39"/>
    <w:rsid w:val="00387DEA"/>
    <w:rsid w:val="0039309C"/>
    <w:rsid w:val="003934E0"/>
    <w:rsid w:val="003976A4"/>
    <w:rsid w:val="00397F30"/>
    <w:rsid w:val="003A0692"/>
    <w:rsid w:val="003A0725"/>
    <w:rsid w:val="003A1819"/>
    <w:rsid w:val="003A6320"/>
    <w:rsid w:val="003A7FC7"/>
    <w:rsid w:val="003B0200"/>
    <w:rsid w:val="003B0886"/>
    <w:rsid w:val="003B0A8F"/>
    <w:rsid w:val="003B1028"/>
    <w:rsid w:val="003B259A"/>
    <w:rsid w:val="003B37B6"/>
    <w:rsid w:val="003B7156"/>
    <w:rsid w:val="003B7926"/>
    <w:rsid w:val="003C2534"/>
    <w:rsid w:val="003C335C"/>
    <w:rsid w:val="003C706A"/>
    <w:rsid w:val="003D0DD7"/>
    <w:rsid w:val="003D46D8"/>
    <w:rsid w:val="003E0527"/>
    <w:rsid w:val="003E10C0"/>
    <w:rsid w:val="003E68B1"/>
    <w:rsid w:val="003E69E8"/>
    <w:rsid w:val="003E7EDE"/>
    <w:rsid w:val="003F0853"/>
    <w:rsid w:val="003F099E"/>
    <w:rsid w:val="003F1818"/>
    <w:rsid w:val="003F73E5"/>
    <w:rsid w:val="00400D92"/>
    <w:rsid w:val="004013E4"/>
    <w:rsid w:val="00402E3C"/>
    <w:rsid w:val="00406313"/>
    <w:rsid w:val="004063E7"/>
    <w:rsid w:val="00411C7A"/>
    <w:rsid w:val="00412305"/>
    <w:rsid w:val="00412C05"/>
    <w:rsid w:val="00412D17"/>
    <w:rsid w:val="00416B17"/>
    <w:rsid w:val="00426D16"/>
    <w:rsid w:val="00427920"/>
    <w:rsid w:val="00430B3F"/>
    <w:rsid w:val="00441A76"/>
    <w:rsid w:val="00447055"/>
    <w:rsid w:val="00451D5D"/>
    <w:rsid w:val="00451F39"/>
    <w:rsid w:val="00453819"/>
    <w:rsid w:val="004563FB"/>
    <w:rsid w:val="004604CC"/>
    <w:rsid w:val="00462DA1"/>
    <w:rsid w:val="00463FF2"/>
    <w:rsid w:val="004655A1"/>
    <w:rsid w:val="00466A8C"/>
    <w:rsid w:val="004705E4"/>
    <w:rsid w:val="0047215A"/>
    <w:rsid w:val="004724BE"/>
    <w:rsid w:val="00473137"/>
    <w:rsid w:val="00475167"/>
    <w:rsid w:val="0047668F"/>
    <w:rsid w:val="00476EAD"/>
    <w:rsid w:val="00480ABF"/>
    <w:rsid w:val="00481413"/>
    <w:rsid w:val="00481F35"/>
    <w:rsid w:val="00482659"/>
    <w:rsid w:val="00483544"/>
    <w:rsid w:val="00484096"/>
    <w:rsid w:val="004850AC"/>
    <w:rsid w:val="004874B5"/>
    <w:rsid w:val="00490069"/>
    <w:rsid w:val="00490CC2"/>
    <w:rsid w:val="00491123"/>
    <w:rsid w:val="0049179D"/>
    <w:rsid w:val="00491DFC"/>
    <w:rsid w:val="00491E4C"/>
    <w:rsid w:val="0049404A"/>
    <w:rsid w:val="00497476"/>
    <w:rsid w:val="004A5F1F"/>
    <w:rsid w:val="004A6553"/>
    <w:rsid w:val="004B0AEC"/>
    <w:rsid w:val="004B3460"/>
    <w:rsid w:val="004B4573"/>
    <w:rsid w:val="004B477D"/>
    <w:rsid w:val="004B4947"/>
    <w:rsid w:val="004B4BB5"/>
    <w:rsid w:val="004B7B14"/>
    <w:rsid w:val="004C0642"/>
    <w:rsid w:val="004C162D"/>
    <w:rsid w:val="004C180D"/>
    <w:rsid w:val="004C3C94"/>
    <w:rsid w:val="004C71C2"/>
    <w:rsid w:val="004C7479"/>
    <w:rsid w:val="004D0AAB"/>
    <w:rsid w:val="004D3F68"/>
    <w:rsid w:val="004D4402"/>
    <w:rsid w:val="004D4CCD"/>
    <w:rsid w:val="004E329B"/>
    <w:rsid w:val="004E34AE"/>
    <w:rsid w:val="004E4147"/>
    <w:rsid w:val="004E6043"/>
    <w:rsid w:val="004E7F2F"/>
    <w:rsid w:val="004F2C6A"/>
    <w:rsid w:val="004F2F24"/>
    <w:rsid w:val="004F3130"/>
    <w:rsid w:val="004F331E"/>
    <w:rsid w:val="004F373D"/>
    <w:rsid w:val="004F3B02"/>
    <w:rsid w:val="004F3E9C"/>
    <w:rsid w:val="004F5F6F"/>
    <w:rsid w:val="00500F97"/>
    <w:rsid w:val="005010B7"/>
    <w:rsid w:val="00504651"/>
    <w:rsid w:val="005048FA"/>
    <w:rsid w:val="00505D7C"/>
    <w:rsid w:val="005067EE"/>
    <w:rsid w:val="00507B27"/>
    <w:rsid w:val="00507E86"/>
    <w:rsid w:val="00507EC6"/>
    <w:rsid w:val="00510281"/>
    <w:rsid w:val="0051059A"/>
    <w:rsid w:val="005109CD"/>
    <w:rsid w:val="00510DAB"/>
    <w:rsid w:val="0051206E"/>
    <w:rsid w:val="00513230"/>
    <w:rsid w:val="00513CC8"/>
    <w:rsid w:val="00514547"/>
    <w:rsid w:val="00515A0A"/>
    <w:rsid w:val="0052011C"/>
    <w:rsid w:val="00522246"/>
    <w:rsid w:val="00523B18"/>
    <w:rsid w:val="00524177"/>
    <w:rsid w:val="005257EA"/>
    <w:rsid w:val="00527481"/>
    <w:rsid w:val="005311EF"/>
    <w:rsid w:val="00532C79"/>
    <w:rsid w:val="00534458"/>
    <w:rsid w:val="00536483"/>
    <w:rsid w:val="00540E19"/>
    <w:rsid w:val="00541B26"/>
    <w:rsid w:val="00542378"/>
    <w:rsid w:val="0054435C"/>
    <w:rsid w:val="005456AB"/>
    <w:rsid w:val="0054633E"/>
    <w:rsid w:val="00551DE7"/>
    <w:rsid w:val="0055221B"/>
    <w:rsid w:val="00560951"/>
    <w:rsid w:val="00564A4A"/>
    <w:rsid w:val="00564CF8"/>
    <w:rsid w:val="00564FA9"/>
    <w:rsid w:val="00565825"/>
    <w:rsid w:val="00565C90"/>
    <w:rsid w:val="005705A5"/>
    <w:rsid w:val="00573737"/>
    <w:rsid w:val="005737F4"/>
    <w:rsid w:val="00574A73"/>
    <w:rsid w:val="00574B06"/>
    <w:rsid w:val="00575944"/>
    <w:rsid w:val="00576296"/>
    <w:rsid w:val="005766BA"/>
    <w:rsid w:val="00580152"/>
    <w:rsid w:val="00580B80"/>
    <w:rsid w:val="005827F8"/>
    <w:rsid w:val="00582F57"/>
    <w:rsid w:val="005849E4"/>
    <w:rsid w:val="005A053B"/>
    <w:rsid w:val="005A0BDF"/>
    <w:rsid w:val="005A41FB"/>
    <w:rsid w:val="005A4AF3"/>
    <w:rsid w:val="005A70D8"/>
    <w:rsid w:val="005A764A"/>
    <w:rsid w:val="005B1C0A"/>
    <w:rsid w:val="005B3B27"/>
    <w:rsid w:val="005B5FDA"/>
    <w:rsid w:val="005B6210"/>
    <w:rsid w:val="005C10EA"/>
    <w:rsid w:val="005C1ED4"/>
    <w:rsid w:val="005C2B10"/>
    <w:rsid w:val="005C3BF2"/>
    <w:rsid w:val="005C4DF6"/>
    <w:rsid w:val="005C4EF2"/>
    <w:rsid w:val="005C6A99"/>
    <w:rsid w:val="005C7E9F"/>
    <w:rsid w:val="005D0979"/>
    <w:rsid w:val="005D3356"/>
    <w:rsid w:val="005D3F37"/>
    <w:rsid w:val="005D7EF0"/>
    <w:rsid w:val="005E0887"/>
    <w:rsid w:val="005E219A"/>
    <w:rsid w:val="005E3FDD"/>
    <w:rsid w:val="005E40DA"/>
    <w:rsid w:val="005E4907"/>
    <w:rsid w:val="005E4A6D"/>
    <w:rsid w:val="005E4FA5"/>
    <w:rsid w:val="005E5481"/>
    <w:rsid w:val="005F0642"/>
    <w:rsid w:val="005F0CE0"/>
    <w:rsid w:val="005F200D"/>
    <w:rsid w:val="005F49DB"/>
    <w:rsid w:val="005F64C1"/>
    <w:rsid w:val="005F662A"/>
    <w:rsid w:val="00600544"/>
    <w:rsid w:val="0060054D"/>
    <w:rsid w:val="006007BC"/>
    <w:rsid w:val="00600DA9"/>
    <w:rsid w:val="006027AF"/>
    <w:rsid w:val="00607069"/>
    <w:rsid w:val="006108CC"/>
    <w:rsid w:val="00610B19"/>
    <w:rsid w:val="00610E39"/>
    <w:rsid w:val="00610EF4"/>
    <w:rsid w:val="00613CC0"/>
    <w:rsid w:val="006159E2"/>
    <w:rsid w:val="00615DE3"/>
    <w:rsid w:val="00620400"/>
    <w:rsid w:val="006206B2"/>
    <w:rsid w:val="00621092"/>
    <w:rsid w:val="00622A12"/>
    <w:rsid w:val="00622F98"/>
    <w:rsid w:val="00623AA1"/>
    <w:rsid w:val="0062500E"/>
    <w:rsid w:val="00625464"/>
    <w:rsid w:val="00625703"/>
    <w:rsid w:val="00626747"/>
    <w:rsid w:val="00627268"/>
    <w:rsid w:val="006279F6"/>
    <w:rsid w:val="00630FD9"/>
    <w:rsid w:val="006316E3"/>
    <w:rsid w:val="00631AC9"/>
    <w:rsid w:val="00633634"/>
    <w:rsid w:val="00633F09"/>
    <w:rsid w:val="00634E48"/>
    <w:rsid w:val="00635AF4"/>
    <w:rsid w:val="00636F3F"/>
    <w:rsid w:val="0064029C"/>
    <w:rsid w:val="00642EF3"/>
    <w:rsid w:val="00643E87"/>
    <w:rsid w:val="0064531E"/>
    <w:rsid w:val="006472C9"/>
    <w:rsid w:val="00647328"/>
    <w:rsid w:val="0064735F"/>
    <w:rsid w:val="0064784C"/>
    <w:rsid w:val="00647BDE"/>
    <w:rsid w:val="00650640"/>
    <w:rsid w:val="00651669"/>
    <w:rsid w:val="00653A90"/>
    <w:rsid w:val="0065627B"/>
    <w:rsid w:val="006575EE"/>
    <w:rsid w:val="006603D1"/>
    <w:rsid w:val="00660A7E"/>
    <w:rsid w:val="00660C48"/>
    <w:rsid w:val="006641FE"/>
    <w:rsid w:val="00666E18"/>
    <w:rsid w:val="00667748"/>
    <w:rsid w:val="00670030"/>
    <w:rsid w:val="006730B3"/>
    <w:rsid w:val="00675AF2"/>
    <w:rsid w:val="00680E7C"/>
    <w:rsid w:val="00681A30"/>
    <w:rsid w:val="00681AD5"/>
    <w:rsid w:val="00682464"/>
    <w:rsid w:val="006827A3"/>
    <w:rsid w:val="00682DFE"/>
    <w:rsid w:val="006852FE"/>
    <w:rsid w:val="00685F34"/>
    <w:rsid w:val="00686C01"/>
    <w:rsid w:val="00686E4E"/>
    <w:rsid w:val="00690279"/>
    <w:rsid w:val="00691B20"/>
    <w:rsid w:val="00691C6C"/>
    <w:rsid w:val="00692D69"/>
    <w:rsid w:val="00693748"/>
    <w:rsid w:val="00693C28"/>
    <w:rsid w:val="00695958"/>
    <w:rsid w:val="00696D99"/>
    <w:rsid w:val="006A4097"/>
    <w:rsid w:val="006A5174"/>
    <w:rsid w:val="006A5FA6"/>
    <w:rsid w:val="006A775A"/>
    <w:rsid w:val="006B1911"/>
    <w:rsid w:val="006B1F07"/>
    <w:rsid w:val="006B2FCC"/>
    <w:rsid w:val="006B35AC"/>
    <w:rsid w:val="006B37DD"/>
    <w:rsid w:val="006B6702"/>
    <w:rsid w:val="006B77DC"/>
    <w:rsid w:val="006C04A3"/>
    <w:rsid w:val="006C0B74"/>
    <w:rsid w:val="006C10E3"/>
    <w:rsid w:val="006C4865"/>
    <w:rsid w:val="006C59A0"/>
    <w:rsid w:val="006C69C9"/>
    <w:rsid w:val="006D15B9"/>
    <w:rsid w:val="006D4816"/>
    <w:rsid w:val="006D65CE"/>
    <w:rsid w:val="006E03A2"/>
    <w:rsid w:val="006E0E29"/>
    <w:rsid w:val="006E2AA7"/>
    <w:rsid w:val="006E36CA"/>
    <w:rsid w:val="006E3838"/>
    <w:rsid w:val="006E39A3"/>
    <w:rsid w:val="006E60B1"/>
    <w:rsid w:val="006F0AD4"/>
    <w:rsid w:val="006F139C"/>
    <w:rsid w:val="006F2C0D"/>
    <w:rsid w:val="006F4CA7"/>
    <w:rsid w:val="006F6616"/>
    <w:rsid w:val="006F6E46"/>
    <w:rsid w:val="006F794E"/>
    <w:rsid w:val="007001B5"/>
    <w:rsid w:val="007004AE"/>
    <w:rsid w:val="00700525"/>
    <w:rsid w:val="00702A44"/>
    <w:rsid w:val="00706906"/>
    <w:rsid w:val="00710C3B"/>
    <w:rsid w:val="00716C11"/>
    <w:rsid w:val="00716F71"/>
    <w:rsid w:val="00720028"/>
    <w:rsid w:val="00723523"/>
    <w:rsid w:val="0073227B"/>
    <w:rsid w:val="00733E74"/>
    <w:rsid w:val="00735564"/>
    <w:rsid w:val="0074041F"/>
    <w:rsid w:val="00740529"/>
    <w:rsid w:val="00740E43"/>
    <w:rsid w:val="00741B05"/>
    <w:rsid w:val="0074399B"/>
    <w:rsid w:val="00747386"/>
    <w:rsid w:val="007502AD"/>
    <w:rsid w:val="007505B5"/>
    <w:rsid w:val="00751271"/>
    <w:rsid w:val="007517B7"/>
    <w:rsid w:val="007522EF"/>
    <w:rsid w:val="007572BF"/>
    <w:rsid w:val="00757340"/>
    <w:rsid w:val="00757C50"/>
    <w:rsid w:val="0076300D"/>
    <w:rsid w:val="007657EE"/>
    <w:rsid w:val="007665DE"/>
    <w:rsid w:val="00772229"/>
    <w:rsid w:val="007748EA"/>
    <w:rsid w:val="007777DE"/>
    <w:rsid w:val="00777CED"/>
    <w:rsid w:val="007800AF"/>
    <w:rsid w:val="007822C0"/>
    <w:rsid w:val="00782B13"/>
    <w:rsid w:val="00782DF0"/>
    <w:rsid w:val="00787205"/>
    <w:rsid w:val="00793846"/>
    <w:rsid w:val="00793FE3"/>
    <w:rsid w:val="00795B61"/>
    <w:rsid w:val="00795E7A"/>
    <w:rsid w:val="007A18D7"/>
    <w:rsid w:val="007A2878"/>
    <w:rsid w:val="007A3C28"/>
    <w:rsid w:val="007A42A7"/>
    <w:rsid w:val="007A7E8D"/>
    <w:rsid w:val="007B6368"/>
    <w:rsid w:val="007B76CE"/>
    <w:rsid w:val="007B7A0A"/>
    <w:rsid w:val="007C2B18"/>
    <w:rsid w:val="007C31EA"/>
    <w:rsid w:val="007C3B57"/>
    <w:rsid w:val="007C4677"/>
    <w:rsid w:val="007C4C85"/>
    <w:rsid w:val="007C5D7B"/>
    <w:rsid w:val="007C624A"/>
    <w:rsid w:val="007D1F0E"/>
    <w:rsid w:val="007D2FE8"/>
    <w:rsid w:val="007D336E"/>
    <w:rsid w:val="007D354B"/>
    <w:rsid w:val="007D3D47"/>
    <w:rsid w:val="007D4571"/>
    <w:rsid w:val="007D59BA"/>
    <w:rsid w:val="007D68F9"/>
    <w:rsid w:val="007E09B0"/>
    <w:rsid w:val="007E0B77"/>
    <w:rsid w:val="007E0DAF"/>
    <w:rsid w:val="007E1C7B"/>
    <w:rsid w:val="007E1F19"/>
    <w:rsid w:val="007F0149"/>
    <w:rsid w:val="007F0C67"/>
    <w:rsid w:val="007F1333"/>
    <w:rsid w:val="007F2AD7"/>
    <w:rsid w:val="007F333F"/>
    <w:rsid w:val="007F57F9"/>
    <w:rsid w:val="008004BA"/>
    <w:rsid w:val="00805670"/>
    <w:rsid w:val="0080584E"/>
    <w:rsid w:val="0080618F"/>
    <w:rsid w:val="00806B47"/>
    <w:rsid w:val="0081230C"/>
    <w:rsid w:val="0081349A"/>
    <w:rsid w:val="00813695"/>
    <w:rsid w:val="00814B11"/>
    <w:rsid w:val="00822611"/>
    <w:rsid w:val="00822AE7"/>
    <w:rsid w:val="00824488"/>
    <w:rsid w:val="00824D34"/>
    <w:rsid w:val="008256A8"/>
    <w:rsid w:val="00826F85"/>
    <w:rsid w:val="00826FFB"/>
    <w:rsid w:val="0083173F"/>
    <w:rsid w:val="00832AA2"/>
    <w:rsid w:val="00834324"/>
    <w:rsid w:val="008401AD"/>
    <w:rsid w:val="00843F29"/>
    <w:rsid w:val="00845FE3"/>
    <w:rsid w:val="00850531"/>
    <w:rsid w:val="008508DD"/>
    <w:rsid w:val="00851A07"/>
    <w:rsid w:val="00851C04"/>
    <w:rsid w:val="0085426E"/>
    <w:rsid w:val="00856CDB"/>
    <w:rsid w:val="008576B7"/>
    <w:rsid w:val="00861B04"/>
    <w:rsid w:val="00863C80"/>
    <w:rsid w:val="00864994"/>
    <w:rsid w:val="00866C18"/>
    <w:rsid w:val="00866F21"/>
    <w:rsid w:val="00867CDD"/>
    <w:rsid w:val="00871922"/>
    <w:rsid w:val="00874CC3"/>
    <w:rsid w:val="008778EC"/>
    <w:rsid w:val="008804F1"/>
    <w:rsid w:val="008808D2"/>
    <w:rsid w:val="00882D19"/>
    <w:rsid w:val="0088377D"/>
    <w:rsid w:val="00883936"/>
    <w:rsid w:val="0088420A"/>
    <w:rsid w:val="00884386"/>
    <w:rsid w:val="00886639"/>
    <w:rsid w:val="00892544"/>
    <w:rsid w:val="008955B2"/>
    <w:rsid w:val="00895978"/>
    <w:rsid w:val="008979CD"/>
    <w:rsid w:val="008A02C7"/>
    <w:rsid w:val="008A07B7"/>
    <w:rsid w:val="008A235C"/>
    <w:rsid w:val="008A29F1"/>
    <w:rsid w:val="008A5025"/>
    <w:rsid w:val="008A7777"/>
    <w:rsid w:val="008B1660"/>
    <w:rsid w:val="008B22F0"/>
    <w:rsid w:val="008B2326"/>
    <w:rsid w:val="008B4E60"/>
    <w:rsid w:val="008B587E"/>
    <w:rsid w:val="008B69D3"/>
    <w:rsid w:val="008B7454"/>
    <w:rsid w:val="008B79F7"/>
    <w:rsid w:val="008C0DB0"/>
    <w:rsid w:val="008C20CD"/>
    <w:rsid w:val="008C2B7A"/>
    <w:rsid w:val="008C2FEC"/>
    <w:rsid w:val="008C47D0"/>
    <w:rsid w:val="008C5530"/>
    <w:rsid w:val="008D1071"/>
    <w:rsid w:val="008D325D"/>
    <w:rsid w:val="008D4DFC"/>
    <w:rsid w:val="008D773D"/>
    <w:rsid w:val="008E017A"/>
    <w:rsid w:val="008E3306"/>
    <w:rsid w:val="008F0A23"/>
    <w:rsid w:val="008F540A"/>
    <w:rsid w:val="00900BB6"/>
    <w:rsid w:val="0090173E"/>
    <w:rsid w:val="00903B02"/>
    <w:rsid w:val="009059B1"/>
    <w:rsid w:val="00907B13"/>
    <w:rsid w:val="00911A3B"/>
    <w:rsid w:val="009137FB"/>
    <w:rsid w:val="00916074"/>
    <w:rsid w:val="00916B2F"/>
    <w:rsid w:val="00921761"/>
    <w:rsid w:val="0092361D"/>
    <w:rsid w:val="00923741"/>
    <w:rsid w:val="00923C76"/>
    <w:rsid w:val="0092646F"/>
    <w:rsid w:val="009316CE"/>
    <w:rsid w:val="009318EF"/>
    <w:rsid w:val="00931A9A"/>
    <w:rsid w:val="00933379"/>
    <w:rsid w:val="009355BB"/>
    <w:rsid w:val="00936C77"/>
    <w:rsid w:val="00941498"/>
    <w:rsid w:val="0094298D"/>
    <w:rsid w:val="00945E41"/>
    <w:rsid w:val="00946ABC"/>
    <w:rsid w:val="0095133E"/>
    <w:rsid w:val="009515C6"/>
    <w:rsid w:val="00951604"/>
    <w:rsid w:val="009520D5"/>
    <w:rsid w:val="00952D9F"/>
    <w:rsid w:val="00956C42"/>
    <w:rsid w:val="00962392"/>
    <w:rsid w:val="009623A8"/>
    <w:rsid w:val="0096556A"/>
    <w:rsid w:val="00966747"/>
    <w:rsid w:val="00966B86"/>
    <w:rsid w:val="009708A3"/>
    <w:rsid w:val="00970A06"/>
    <w:rsid w:val="00970B79"/>
    <w:rsid w:val="00971341"/>
    <w:rsid w:val="009715C4"/>
    <w:rsid w:val="009732D6"/>
    <w:rsid w:val="00973F3C"/>
    <w:rsid w:val="00973FE5"/>
    <w:rsid w:val="0097656D"/>
    <w:rsid w:val="00977C27"/>
    <w:rsid w:val="00981EA1"/>
    <w:rsid w:val="00983681"/>
    <w:rsid w:val="00986FF3"/>
    <w:rsid w:val="0099074C"/>
    <w:rsid w:val="00990B97"/>
    <w:rsid w:val="00993762"/>
    <w:rsid w:val="009A058B"/>
    <w:rsid w:val="009A5A9D"/>
    <w:rsid w:val="009A5E68"/>
    <w:rsid w:val="009B1965"/>
    <w:rsid w:val="009B27E8"/>
    <w:rsid w:val="009B4515"/>
    <w:rsid w:val="009B504F"/>
    <w:rsid w:val="009B5B9B"/>
    <w:rsid w:val="009C00FD"/>
    <w:rsid w:val="009C0599"/>
    <w:rsid w:val="009C2CB8"/>
    <w:rsid w:val="009C4051"/>
    <w:rsid w:val="009C5131"/>
    <w:rsid w:val="009C67A5"/>
    <w:rsid w:val="009C68AC"/>
    <w:rsid w:val="009C7F2B"/>
    <w:rsid w:val="009D4531"/>
    <w:rsid w:val="009D4FF2"/>
    <w:rsid w:val="009D5588"/>
    <w:rsid w:val="009D6514"/>
    <w:rsid w:val="009D682C"/>
    <w:rsid w:val="009D7105"/>
    <w:rsid w:val="009D7FF5"/>
    <w:rsid w:val="009E09CB"/>
    <w:rsid w:val="009E15B7"/>
    <w:rsid w:val="009E2618"/>
    <w:rsid w:val="009E2A8D"/>
    <w:rsid w:val="009E2B57"/>
    <w:rsid w:val="009E2E86"/>
    <w:rsid w:val="009E3FF5"/>
    <w:rsid w:val="009E40F3"/>
    <w:rsid w:val="009E6E73"/>
    <w:rsid w:val="009E7930"/>
    <w:rsid w:val="009E7B93"/>
    <w:rsid w:val="009F0087"/>
    <w:rsid w:val="009F1DC6"/>
    <w:rsid w:val="009F2003"/>
    <w:rsid w:val="009F46C7"/>
    <w:rsid w:val="009F51AA"/>
    <w:rsid w:val="009F58AD"/>
    <w:rsid w:val="009F58DA"/>
    <w:rsid w:val="009F7D49"/>
    <w:rsid w:val="00A0018A"/>
    <w:rsid w:val="00A05224"/>
    <w:rsid w:val="00A05BDD"/>
    <w:rsid w:val="00A06D11"/>
    <w:rsid w:val="00A07029"/>
    <w:rsid w:val="00A07411"/>
    <w:rsid w:val="00A10FB7"/>
    <w:rsid w:val="00A1140C"/>
    <w:rsid w:val="00A1146F"/>
    <w:rsid w:val="00A12717"/>
    <w:rsid w:val="00A12D08"/>
    <w:rsid w:val="00A16DC9"/>
    <w:rsid w:val="00A170CC"/>
    <w:rsid w:val="00A20233"/>
    <w:rsid w:val="00A20FA5"/>
    <w:rsid w:val="00A2403E"/>
    <w:rsid w:val="00A263D4"/>
    <w:rsid w:val="00A26FBD"/>
    <w:rsid w:val="00A3098F"/>
    <w:rsid w:val="00A31A19"/>
    <w:rsid w:val="00A43F6C"/>
    <w:rsid w:val="00A47186"/>
    <w:rsid w:val="00A52347"/>
    <w:rsid w:val="00A52881"/>
    <w:rsid w:val="00A52BDD"/>
    <w:rsid w:val="00A52DEF"/>
    <w:rsid w:val="00A545BC"/>
    <w:rsid w:val="00A547D1"/>
    <w:rsid w:val="00A55C63"/>
    <w:rsid w:val="00A60BC1"/>
    <w:rsid w:val="00A61ADD"/>
    <w:rsid w:val="00A61D5D"/>
    <w:rsid w:val="00A62CD5"/>
    <w:rsid w:val="00A70454"/>
    <w:rsid w:val="00A72DD4"/>
    <w:rsid w:val="00A73ACF"/>
    <w:rsid w:val="00A75A4E"/>
    <w:rsid w:val="00A76202"/>
    <w:rsid w:val="00A76BA1"/>
    <w:rsid w:val="00A80426"/>
    <w:rsid w:val="00A82FFA"/>
    <w:rsid w:val="00A84753"/>
    <w:rsid w:val="00A847EF"/>
    <w:rsid w:val="00A84A1E"/>
    <w:rsid w:val="00A85E19"/>
    <w:rsid w:val="00A87026"/>
    <w:rsid w:val="00A90CD6"/>
    <w:rsid w:val="00A90FAA"/>
    <w:rsid w:val="00A91249"/>
    <w:rsid w:val="00A9222D"/>
    <w:rsid w:val="00A9260E"/>
    <w:rsid w:val="00A94968"/>
    <w:rsid w:val="00A9498A"/>
    <w:rsid w:val="00A95A1E"/>
    <w:rsid w:val="00AA0415"/>
    <w:rsid w:val="00AA0657"/>
    <w:rsid w:val="00AA29C0"/>
    <w:rsid w:val="00AA4F43"/>
    <w:rsid w:val="00AB0BEF"/>
    <w:rsid w:val="00AB3E2C"/>
    <w:rsid w:val="00AB463F"/>
    <w:rsid w:val="00AB5AA4"/>
    <w:rsid w:val="00AB6012"/>
    <w:rsid w:val="00AC4373"/>
    <w:rsid w:val="00AC51D0"/>
    <w:rsid w:val="00AC577A"/>
    <w:rsid w:val="00AD0433"/>
    <w:rsid w:val="00AD07F5"/>
    <w:rsid w:val="00AD6CED"/>
    <w:rsid w:val="00AD729F"/>
    <w:rsid w:val="00AE2B96"/>
    <w:rsid w:val="00AE3780"/>
    <w:rsid w:val="00AE3B1C"/>
    <w:rsid w:val="00AE60BE"/>
    <w:rsid w:val="00AE6678"/>
    <w:rsid w:val="00AE6E4B"/>
    <w:rsid w:val="00AF0353"/>
    <w:rsid w:val="00AF1692"/>
    <w:rsid w:val="00AF20FF"/>
    <w:rsid w:val="00AF22B2"/>
    <w:rsid w:val="00AF27F1"/>
    <w:rsid w:val="00AF2F2A"/>
    <w:rsid w:val="00AF2F45"/>
    <w:rsid w:val="00AF34D2"/>
    <w:rsid w:val="00AF5F54"/>
    <w:rsid w:val="00AF6780"/>
    <w:rsid w:val="00AF6EBE"/>
    <w:rsid w:val="00AF7996"/>
    <w:rsid w:val="00B001A0"/>
    <w:rsid w:val="00B00B11"/>
    <w:rsid w:val="00B0191C"/>
    <w:rsid w:val="00B02666"/>
    <w:rsid w:val="00B02A92"/>
    <w:rsid w:val="00B02C2B"/>
    <w:rsid w:val="00B02DF7"/>
    <w:rsid w:val="00B04345"/>
    <w:rsid w:val="00B04BA5"/>
    <w:rsid w:val="00B05D76"/>
    <w:rsid w:val="00B07234"/>
    <w:rsid w:val="00B075B8"/>
    <w:rsid w:val="00B10BDA"/>
    <w:rsid w:val="00B113C9"/>
    <w:rsid w:val="00B17316"/>
    <w:rsid w:val="00B22D14"/>
    <w:rsid w:val="00B23248"/>
    <w:rsid w:val="00B23C59"/>
    <w:rsid w:val="00B24028"/>
    <w:rsid w:val="00B240A7"/>
    <w:rsid w:val="00B24225"/>
    <w:rsid w:val="00B257CF"/>
    <w:rsid w:val="00B27142"/>
    <w:rsid w:val="00B300BB"/>
    <w:rsid w:val="00B305EF"/>
    <w:rsid w:val="00B32DEF"/>
    <w:rsid w:val="00B33A42"/>
    <w:rsid w:val="00B34910"/>
    <w:rsid w:val="00B3546A"/>
    <w:rsid w:val="00B37E31"/>
    <w:rsid w:val="00B425DB"/>
    <w:rsid w:val="00B478F5"/>
    <w:rsid w:val="00B47BCE"/>
    <w:rsid w:val="00B50C5C"/>
    <w:rsid w:val="00B514AF"/>
    <w:rsid w:val="00B61487"/>
    <w:rsid w:val="00B61928"/>
    <w:rsid w:val="00B70CD6"/>
    <w:rsid w:val="00B713D7"/>
    <w:rsid w:val="00B71C14"/>
    <w:rsid w:val="00B73DCB"/>
    <w:rsid w:val="00B74396"/>
    <w:rsid w:val="00B74D93"/>
    <w:rsid w:val="00B75011"/>
    <w:rsid w:val="00B75995"/>
    <w:rsid w:val="00B80737"/>
    <w:rsid w:val="00B80EF9"/>
    <w:rsid w:val="00B81B86"/>
    <w:rsid w:val="00B81BD5"/>
    <w:rsid w:val="00B823EA"/>
    <w:rsid w:val="00B83114"/>
    <w:rsid w:val="00B838B3"/>
    <w:rsid w:val="00B84041"/>
    <w:rsid w:val="00B852BF"/>
    <w:rsid w:val="00B85471"/>
    <w:rsid w:val="00B86FE8"/>
    <w:rsid w:val="00B9133C"/>
    <w:rsid w:val="00B91D73"/>
    <w:rsid w:val="00BA0AE0"/>
    <w:rsid w:val="00BA0C05"/>
    <w:rsid w:val="00BA12AD"/>
    <w:rsid w:val="00BB3AC0"/>
    <w:rsid w:val="00BB4F2C"/>
    <w:rsid w:val="00BB5607"/>
    <w:rsid w:val="00BC211E"/>
    <w:rsid w:val="00BC3BD2"/>
    <w:rsid w:val="00BC416A"/>
    <w:rsid w:val="00BC5DF3"/>
    <w:rsid w:val="00BC6835"/>
    <w:rsid w:val="00BC7AF4"/>
    <w:rsid w:val="00BD07A6"/>
    <w:rsid w:val="00BD11E8"/>
    <w:rsid w:val="00BD2DB1"/>
    <w:rsid w:val="00BD3D9E"/>
    <w:rsid w:val="00BD59F2"/>
    <w:rsid w:val="00BD5BFE"/>
    <w:rsid w:val="00BD6046"/>
    <w:rsid w:val="00BD68FE"/>
    <w:rsid w:val="00BD74D0"/>
    <w:rsid w:val="00BD7F1A"/>
    <w:rsid w:val="00BE010F"/>
    <w:rsid w:val="00BE285C"/>
    <w:rsid w:val="00BE4599"/>
    <w:rsid w:val="00BE499E"/>
    <w:rsid w:val="00BE57E7"/>
    <w:rsid w:val="00BE64EC"/>
    <w:rsid w:val="00BE6581"/>
    <w:rsid w:val="00BE680B"/>
    <w:rsid w:val="00BE7008"/>
    <w:rsid w:val="00BE7BD4"/>
    <w:rsid w:val="00BF0961"/>
    <w:rsid w:val="00BF1EF1"/>
    <w:rsid w:val="00BF2D14"/>
    <w:rsid w:val="00BF3179"/>
    <w:rsid w:val="00BF433D"/>
    <w:rsid w:val="00BF6AA9"/>
    <w:rsid w:val="00C005FC"/>
    <w:rsid w:val="00C01DCA"/>
    <w:rsid w:val="00C0502F"/>
    <w:rsid w:val="00C11E28"/>
    <w:rsid w:val="00C1255F"/>
    <w:rsid w:val="00C13206"/>
    <w:rsid w:val="00C162DD"/>
    <w:rsid w:val="00C20D42"/>
    <w:rsid w:val="00C20F85"/>
    <w:rsid w:val="00C22340"/>
    <w:rsid w:val="00C24542"/>
    <w:rsid w:val="00C2478F"/>
    <w:rsid w:val="00C24BA1"/>
    <w:rsid w:val="00C25CFF"/>
    <w:rsid w:val="00C25DCD"/>
    <w:rsid w:val="00C273A0"/>
    <w:rsid w:val="00C330D8"/>
    <w:rsid w:val="00C33402"/>
    <w:rsid w:val="00C34738"/>
    <w:rsid w:val="00C352B3"/>
    <w:rsid w:val="00C36D78"/>
    <w:rsid w:val="00C451A1"/>
    <w:rsid w:val="00C454BE"/>
    <w:rsid w:val="00C45640"/>
    <w:rsid w:val="00C46C88"/>
    <w:rsid w:val="00C470EA"/>
    <w:rsid w:val="00C47FFA"/>
    <w:rsid w:val="00C504BF"/>
    <w:rsid w:val="00C50D1F"/>
    <w:rsid w:val="00C51F68"/>
    <w:rsid w:val="00C5444B"/>
    <w:rsid w:val="00C546ED"/>
    <w:rsid w:val="00C61AD0"/>
    <w:rsid w:val="00C627B4"/>
    <w:rsid w:val="00C64778"/>
    <w:rsid w:val="00C70841"/>
    <w:rsid w:val="00C7322C"/>
    <w:rsid w:val="00C73299"/>
    <w:rsid w:val="00C752A9"/>
    <w:rsid w:val="00C75DAD"/>
    <w:rsid w:val="00C7641D"/>
    <w:rsid w:val="00C80DF4"/>
    <w:rsid w:val="00C82234"/>
    <w:rsid w:val="00C82316"/>
    <w:rsid w:val="00C8236F"/>
    <w:rsid w:val="00C85B73"/>
    <w:rsid w:val="00C86804"/>
    <w:rsid w:val="00C86E6B"/>
    <w:rsid w:val="00C92A37"/>
    <w:rsid w:val="00C92D36"/>
    <w:rsid w:val="00C9420E"/>
    <w:rsid w:val="00C94443"/>
    <w:rsid w:val="00C946A9"/>
    <w:rsid w:val="00C94E49"/>
    <w:rsid w:val="00C95E4B"/>
    <w:rsid w:val="00C96EEF"/>
    <w:rsid w:val="00C97A36"/>
    <w:rsid w:val="00CA1D12"/>
    <w:rsid w:val="00CA1E11"/>
    <w:rsid w:val="00CA2E7D"/>
    <w:rsid w:val="00CA341E"/>
    <w:rsid w:val="00CA377D"/>
    <w:rsid w:val="00CB3299"/>
    <w:rsid w:val="00CB510F"/>
    <w:rsid w:val="00CB591C"/>
    <w:rsid w:val="00CC1CB7"/>
    <w:rsid w:val="00CC1CF5"/>
    <w:rsid w:val="00CC2506"/>
    <w:rsid w:val="00CC3F2B"/>
    <w:rsid w:val="00CC4A49"/>
    <w:rsid w:val="00CC4D78"/>
    <w:rsid w:val="00CC6A51"/>
    <w:rsid w:val="00CC7A44"/>
    <w:rsid w:val="00CD14FC"/>
    <w:rsid w:val="00CD2186"/>
    <w:rsid w:val="00CD4DB7"/>
    <w:rsid w:val="00CD55D0"/>
    <w:rsid w:val="00CD5832"/>
    <w:rsid w:val="00CE105A"/>
    <w:rsid w:val="00CE41C9"/>
    <w:rsid w:val="00CE68C6"/>
    <w:rsid w:val="00CF0B57"/>
    <w:rsid w:val="00CF0F39"/>
    <w:rsid w:val="00CF1655"/>
    <w:rsid w:val="00CF2875"/>
    <w:rsid w:val="00CF2D56"/>
    <w:rsid w:val="00CF40B3"/>
    <w:rsid w:val="00CF4638"/>
    <w:rsid w:val="00D00FC3"/>
    <w:rsid w:val="00D01C00"/>
    <w:rsid w:val="00D02D48"/>
    <w:rsid w:val="00D03B03"/>
    <w:rsid w:val="00D04DB1"/>
    <w:rsid w:val="00D0544C"/>
    <w:rsid w:val="00D1043D"/>
    <w:rsid w:val="00D116D2"/>
    <w:rsid w:val="00D126E5"/>
    <w:rsid w:val="00D14A33"/>
    <w:rsid w:val="00D15C86"/>
    <w:rsid w:val="00D15E92"/>
    <w:rsid w:val="00D16636"/>
    <w:rsid w:val="00D2154A"/>
    <w:rsid w:val="00D22D64"/>
    <w:rsid w:val="00D23624"/>
    <w:rsid w:val="00D24795"/>
    <w:rsid w:val="00D24BC5"/>
    <w:rsid w:val="00D2565A"/>
    <w:rsid w:val="00D2589E"/>
    <w:rsid w:val="00D26726"/>
    <w:rsid w:val="00D34C5C"/>
    <w:rsid w:val="00D35110"/>
    <w:rsid w:val="00D3733E"/>
    <w:rsid w:val="00D40E47"/>
    <w:rsid w:val="00D415D7"/>
    <w:rsid w:val="00D42300"/>
    <w:rsid w:val="00D42DF4"/>
    <w:rsid w:val="00D45A93"/>
    <w:rsid w:val="00D46CF3"/>
    <w:rsid w:val="00D475C9"/>
    <w:rsid w:val="00D53DF9"/>
    <w:rsid w:val="00D541D7"/>
    <w:rsid w:val="00D55BC3"/>
    <w:rsid w:val="00D5713C"/>
    <w:rsid w:val="00D63344"/>
    <w:rsid w:val="00D65515"/>
    <w:rsid w:val="00D65AFF"/>
    <w:rsid w:val="00D66DCE"/>
    <w:rsid w:val="00D7152A"/>
    <w:rsid w:val="00D71F31"/>
    <w:rsid w:val="00D72224"/>
    <w:rsid w:val="00D74FB8"/>
    <w:rsid w:val="00D77561"/>
    <w:rsid w:val="00D80AD8"/>
    <w:rsid w:val="00D811FA"/>
    <w:rsid w:val="00D8191C"/>
    <w:rsid w:val="00D81BD4"/>
    <w:rsid w:val="00D83AFE"/>
    <w:rsid w:val="00D85E98"/>
    <w:rsid w:val="00D905FD"/>
    <w:rsid w:val="00D9098F"/>
    <w:rsid w:val="00D92862"/>
    <w:rsid w:val="00D93152"/>
    <w:rsid w:val="00D94F28"/>
    <w:rsid w:val="00D9786C"/>
    <w:rsid w:val="00D97973"/>
    <w:rsid w:val="00DA0457"/>
    <w:rsid w:val="00DA1E34"/>
    <w:rsid w:val="00DA5B56"/>
    <w:rsid w:val="00DA5C61"/>
    <w:rsid w:val="00DA7073"/>
    <w:rsid w:val="00DB4D7F"/>
    <w:rsid w:val="00DB71DA"/>
    <w:rsid w:val="00DC0A2C"/>
    <w:rsid w:val="00DC0CC8"/>
    <w:rsid w:val="00DC18C6"/>
    <w:rsid w:val="00DC26A9"/>
    <w:rsid w:val="00DC6157"/>
    <w:rsid w:val="00DD1EC3"/>
    <w:rsid w:val="00DD22C8"/>
    <w:rsid w:val="00DD4E3E"/>
    <w:rsid w:val="00DD5CD6"/>
    <w:rsid w:val="00DE2FB7"/>
    <w:rsid w:val="00DE3458"/>
    <w:rsid w:val="00DE3E03"/>
    <w:rsid w:val="00DE470B"/>
    <w:rsid w:val="00DE4BF3"/>
    <w:rsid w:val="00DE6041"/>
    <w:rsid w:val="00DE62E9"/>
    <w:rsid w:val="00DE7E22"/>
    <w:rsid w:val="00DF1E67"/>
    <w:rsid w:val="00DF2123"/>
    <w:rsid w:val="00DF3259"/>
    <w:rsid w:val="00DF3271"/>
    <w:rsid w:val="00DF5A25"/>
    <w:rsid w:val="00DF637E"/>
    <w:rsid w:val="00E00483"/>
    <w:rsid w:val="00E010D4"/>
    <w:rsid w:val="00E015B8"/>
    <w:rsid w:val="00E02064"/>
    <w:rsid w:val="00E065B9"/>
    <w:rsid w:val="00E1050B"/>
    <w:rsid w:val="00E17481"/>
    <w:rsid w:val="00E17E56"/>
    <w:rsid w:val="00E21458"/>
    <w:rsid w:val="00E224DD"/>
    <w:rsid w:val="00E228C1"/>
    <w:rsid w:val="00E234AE"/>
    <w:rsid w:val="00E31E50"/>
    <w:rsid w:val="00E34FA9"/>
    <w:rsid w:val="00E36A57"/>
    <w:rsid w:val="00E371D7"/>
    <w:rsid w:val="00E4185C"/>
    <w:rsid w:val="00E41B1F"/>
    <w:rsid w:val="00E43F62"/>
    <w:rsid w:val="00E444C9"/>
    <w:rsid w:val="00E463FC"/>
    <w:rsid w:val="00E4690A"/>
    <w:rsid w:val="00E46AC4"/>
    <w:rsid w:val="00E53D74"/>
    <w:rsid w:val="00E53F4A"/>
    <w:rsid w:val="00E541AC"/>
    <w:rsid w:val="00E541CB"/>
    <w:rsid w:val="00E55183"/>
    <w:rsid w:val="00E57BA1"/>
    <w:rsid w:val="00E61086"/>
    <w:rsid w:val="00E620BA"/>
    <w:rsid w:val="00E63361"/>
    <w:rsid w:val="00E63401"/>
    <w:rsid w:val="00E64491"/>
    <w:rsid w:val="00E662ED"/>
    <w:rsid w:val="00E665A5"/>
    <w:rsid w:val="00E67127"/>
    <w:rsid w:val="00E672DF"/>
    <w:rsid w:val="00E67A44"/>
    <w:rsid w:val="00E67A8D"/>
    <w:rsid w:val="00E67B1E"/>
    <w:rsid w:val="00E71778"/>
    <w:rsid w:val="00E72D96"/>
    <w:rsid w:val="00E73D20"/>
    <w:rsid w:val="00E761BC"/>
    <w:rsid w:val="00E76607"/>
    <w:rsid w:val="00E803A7"/>
    <w:rsid w:val="00E812F9"/>
    <w:rsid w:val="00E81345"/>
    <w:rsid w:val="00E846BC"/>
    <w:rsid w:val="00E85195"/>
    <w:rsid w:val="00E866DB"/>
    <w:rsid w:val="00E90873"/>
    <w:rsid w:val="00E90A44"/>
    <w:rsid w:val="00E90B54"/>
    <w:rsid w:val="00E90E77"/>
    <w:rsid w:val="00E9104C"/>
    <w:rsid w:val="00E924DD"/>
    <w:rsid w:val="00E927CB"/>
    <w:rsid w:val="00E92D1C"/>
    <w:rsid w:val="00E94E6B"/>
    <w:rsid w:val="00EA0034"/>
    <w:rsid w:val="00EA0620"/>
    <w:rsid w:val="00EA08EF"/>
    <w:rsid w:val="00EA2D07"/>
    <w:rsid w:val="00EA33BB"/>
    <w:rsid w:val="00EA3424"/>
    <w:rsid w:val="00EA5934"/>
    <w:rsid w:val="00EA6D09"/>
    <w:rsid w:val="00EB495D"/>
    <w:rsid w:val="00EB4992"/>
    <w:rsid w:val="00EB4E8D"/>
    <w:rsid w:val="00EB531B"/>
    <w:rsid w:val="00EB5CAE"/>
    <w:rsid w:val="00EB67A8"/>
    <w:rsid w:val="00EB779A"/>
    <w:rsid w:val="00EC1DC8"/>
    <w:rsid w:val="00EC4576"/>
    <w:rsid w:val="00EC472D"/>
    <w:rsid w:val="00EC4FBA"/>
    <w:rsid w:val="00ED5C2F"/>
    <w:rsid w:val="00ED6CB1"/>
    <w:rsid w:val="00ED73E1"/>
    <w:rsid w:val="00ED7E25"/>
    <w:rsid w:val="00EE07BD"/>
    <w:rsid w:val="00EE20D2"/>
    <w:rsid w:val="00EE289B"/>
    <w:rsid w:val="00EE4213"/>
    <w:rsid w:val="00EE4EE5"/>
    <w:rsid w:val="00EE56C9"/>
    <w:rsid w:val="00EE6317"/>
    <w:rsid w:val="00EF00D7"/>
    <w:rsid w:val="00EF2A29"/>
    <w:rsid w:val="00EF6196"/>
    <w:rsid w:val="00EF6B03"/>
    <w:rsid w:val="00EF7775"/>
    <w:rsid w:val="00EF7E9E"/>
    <w:rsid w:val="00F00B83"/>
    <w:rsid w:val="00F0113F"/>
    <w:rsid w:val="00F029CB"/>
    <w:rsid w:val="00F044DF"/>
    <w:rsid w:val="00F04691"/>
    <w:rsid w:val="00F05D99"/>
    <w:rsid w:val="00F06042"/>
    <w:rsid w:val="00F06317"/>
    <w:rsid w:val="00F11F2B"/>
    <w:rsid w:val="00F14138"/>
    <w:rsid w:val="00F1417B"/>
    <w:rsid w:val="00F15455"/>
    <w:rsid w:val="00F16AC7"/>
    <w:rsid w:val="00F17462"/>
    <w:rsid w:val="00F176D9"/>
    <w:rsid w:val="00F17F98"/>
    <w:rsid w:val="00F20146"/>
    <w:rsid w:val="00F218A5"/>
    <w:rsid w:val="00F2399A"/>
    <w:rsid w:val="00F24EA8"/>
    <w:rsid w:val="00F25E76"/>
    <w:rsid w:val="00F2643A"/>
    <w:rsid w:val="00F3187D"/>
    <w:rsid w:val="00F32D68"/>
    <w:rsid w:val="00F33EF6"/>
    <w:rsid w:val="00F374E5"/>
    <w:rsid w:val="00F40AEE"/>
    <w:rsid w:val="00F41013"/>
    <w:rsid w:val="00F430DF"/>
    <w:rsid w:val="00F44068"/>
    <w:rsid w:val="00F450C6"/>
    <w:rsid w:val="00F450FA"/>
    <w:rsid w:val="00F47E76"/>
    <w:rsid w:val="00F51605"/>
    <w:rsid w:val="00F524BB"/>
    <w:rsid w:val="00F52862"/>
    <w:rsid w:val="00F52D75"/>
    <w:rsid w:val="00F53AD1"/>
    <w:rsid w:val="00F54B0E"/>
    <w:rsid w:val="00F56726"/>
    <w:rsid w:val="00F57C36"/>
    <w:rsid w:val="00F57C70"/>
    <w:rsid w:val="00F61837"/>
    <w:rsid w:val="00F619B1"/>
    <w:rsid w:val="00F628BE"/>
    <w:rsid w:val="00F63457"/>
    <w:rsid w:val="00F66707"/>
    <w:rsid w:val="00F67DE4"/>
    <w:rsid w:val="00F7061F"/>
    <w:rsid w:val="00F707D0"/>
    <w:rsid w:val="00F71BA5"/>
    <w:rsid w:val="00F7255E"/>
    <w:rsid w:val="00F72E9C"/>
    <w:rsid w:val="00F730A3"/>
    <w:rsid w:val="00F7487A"/>
    <w:rsid w:val="00F75550"/>
    <w:rsid w:val="00F80100"/>
    <w:rsid w:val="00F80FBE"/>
    <w:rsid w:val="00F81434"/>
    <w:rsid w:val="00F81609"/>
    <w:rsid w:val="00F82D11"/>
    <w:rsid w:val="00F8563C"/>
    <w:rsid w:val="00F871A8"/>
    <w:rsid w:val="00F872A6"/>
    <w:rsid w:val="00F90A9D"/>
    <w:rsid w:val="00F90FF2"/>
    <w:rsid w:val="00F926B2"/>
    <w:rsid w:val="00F94453"/>
    <w:rsid w:val="00F9720C"/>
    <w:rsid w:val="00FA06CE"/>
    <w:rsid w:val="00FA2455"/>
    <w:rsid w:val="00FA4217"/>
    <w:rsid w:val="00FA4690"/>
    <w:rsid w:val="00FA514B"/>
    <w:rsid w:val="00FB1CE0"/>
    <w:rsid w:val="00FB25A5"/>
    <w:rsid w:val="00FB4F78"/>
    <w:rsid w:val="00FB5BCA"/>
    <w:rsid w:val="00FB6120"/>
    <w:rsid w:val="00FB73BE"/>
    <w:rsid w:val="00FB754C"/>
    <w:rsid w:val="00FB79B0"/>
    <w:rsid w:val="00FC1060"/>
    <w:rsid w:val="00FC27CE"/>
    <w:rsid w:val="00FC2B65"/>
    <w:rsid w:val="00FC4ED3"/>
    <w:rsid w:val="00FC5033"/>
    <w:rsid w:val="00FC66C7"/>
    <w:rsid w:val="00FC6966"/>
    <w:rsid w:val="00FC7CDB"/>
    <w:rsid w:val="00FD022D"/>
    <w:rsid w:val="00FD33F9"/>
    <w:rsid w:val="00FD4196"/>
    <w:rsid w:val="00FD435C"/>
    <w:rsid w:val="00FD4EAA"/>
    <w:rsid w:val="00FD5083"/>
    <w:rsid w:val="00FD6A8A"/>
    <w:rsid w:val="00FE3279"/>
    <w:rsid w:val="00FE364E"/>
    <w:rsid w:val="00FE6D5E"/>
    <w:rsid w:val="00FE7963"/>
    <w:rsid w:val="00FF16FD"/>
    <w:rsid w:val="00FF18E2"/>
    <w:rsid w:val="00FF2D19"/>
    <w:rsid w:val="00FF2E13"/>
    <w:rsid w:val="00FF394C"/>
    <w:rsid w:val="00FF41B1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CC"/>
    <w:pPr>
      <w:spacing w:after="120" w:line="240" w:lineRule="auto"/>
      <w:jc w:val="both"/>
    </w:pPr>
    <w:rPr>
      <w:rFonts w:asciiTheme="majorHAnsi" w:eastAsiaTheme="majorEastAsia" w:hAnsiTheme="majorHAnsi" w:cstheme="majorBidi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108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8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5C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08CC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6108CC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108CC"/>
    <w:pPr>
      <w:spacing w:after="300" w:line="360" w:lineRule="auto"/>
      <w:contextualSpacing/>
      <w:jc w:val="right"/>
    </w:pPr>
    <w:rPr>
      <w:b/>
      <w:smallCaps/>
      <w:color w:val="632423" w:themeColor="accent2" w:themeShade="80"/>
      <w:sz w:val="72"/>
      <w:szCs w:val="52"/>
      <w:lang w:val="de-DE"/>
    </w:rPr>
  </w:style>
  <w:style w:type="character" w:customStyle="1" w:styleId="TitreCar">
    <w:name w:val="Titre Car"/>
    <w:basedOn w:val="Policepardfaut"/>
    <w:link w:val="Titre"/>
    <w:uiPriority w:val="10"/>
    <w:rsid w:val="006108CC"/>
    <w:rPr>
      <w:rFonts w:asciiTheme="majorHAnsi" w:eastAsiaTheme="majorEastAsia" w:hAnsiTheme="majorHAnsi" w:cstheme="majorBidi"/>
      <w:b/>
      <w:smallCaps/>
      <w:color w:val="632423" w:themeColor="accent2" w:themeShade="80"/>
      <w:sz w:val="72"/>
      <w:szCs w:val="52"/>
      <w:lang w:val="de-DE" w:bidi="en-US"/>
    </w:rPr>
  </w:style>
  <w:style w:type="paragraph" w:styleId="Pieddepage">
    <w:name w:val="footer"/>
    <w:basedOn w:val="Normal"/>
    <w:link w:val="PieddepageCar"/>
    <w:uiPriority w:val="99"/>
    <w:unhideWhenUsed/>
    <w:rsid w:val="006108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08CC"/>
    <w:rPr>
      <w:rFonts w:asciiTheme="majorHAnsi" w:eastAsiaTheme="majorEastAsia" w:hAnsiTheme="majorHAnsi" w:cstheme="majorBidi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108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08CC"/>
    <w:rPr>
      <w:rFonts w:asciiTheme="majorHAnsi" w:eastAsiaTheme="majorEastAsia" w:hAnsiTheme="majorHAnsi" w:cstheme="majorBidi"/>
      <w:lang w:bidi="en-US"/>
    </w:rPr>
  </w:style>
  <w:style w:type="character" w:styleId="Lienhypertexte">
    <w:name w:val="Hyperlink"/>
    <w:basedOn w:val="Policepardfaut"/>
    <w:uiPriority w:val="99"/>
    <w:unhideWhenUsed/>
    <w:rsid w:val="006108C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34C5C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1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14"/>
    <w:rPr>
      <w:rFonts w:ascii="Tahoma" w:eastAsiaTheme="majorEastAsia" w:hAnsi="Tahoma" w:cs="Tahoma"/>
      <w:sz w:val="16"/>
      <w:szCs w:val="16"/>
      <w:lang w:bidi="en-US"/>
    </w:rPr>
  </w:style>
  <w:style w:type="paragraph" w:styleId="Paragraphedeliste">
    <w:name w:val="List Paragraph"/>
    <w:basedOn w:val="Normal"/>
    <w:uiPriority w:val="34"/>
    <w:qFormat/>
    <w:rsid w:val="00B8311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708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CC"/>
    <w:pPr>
      <w:spacing w:after="120" w:line="240" w:lineRule="auto"/>
      <w:jc w:val="both"/>
    </w:pPr>
    <w:rPr>
      <w:rFonts w:asciiTheme="majorHAnsi" w:eastAsiaTheme="majorEastAsia" w:hAnsiTheme="majorHAnsi" w:cstheme="majorBidi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108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8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5C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08CC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6108CC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108CC"/>
    <w:pPr>
      <w:spacing w:after="300" w:line="360" w:lineRule="auto"/>
      <w:contextualSpacing/>
      <w:jc w:val="right"/>
    </w:pPr>
    <w:rPr>
      <w:b/>
      <w:smallCaps/>
      <w:color w:val="632423" w:themeColor="accent2" w:themeShade="80"/>
      <w:sz w:val="72"/>
      <w:szCs w:val="52"/>
      <w:lang w:val="de-DE"/>
    </w:rPr>
  </w:style>
  <w:style w:type="character" w:customStyle="1" w:styleId="TitreCar">
    <w:name w:val="Titre Car"/>
    <w:basedOn w:val="Policepardfaut"/>
    <w:link w:val="Titre"/>
    <w:uiPriority w:val="10"/>
    <w:rsid w:val="006108CC"/>
    <w:rPr>
      <w:rFonts w:asciiTheme="majorHAnsi" w:eastAsiaTheme="majorEastAsia" w:hAnsiTheme="majorHAnsi" w:cstheme="majorBidi"/>
      <w:b/>
      <w:smallCaps/>
      <w:color w:val="632423" w:themeColor="accent2" w:themeShade="80"/>
      <w:sz w:val="72"/>
      <w:szCs w:val="52"/>
      <w:lang w:val="de-DE" w:bidi="en-US"/>
    </w:rPr>
  </w:style>
  <w:style w:type="paragraph" w:styleId="Pieddepage">
    <w:name w:val="footer"/>
    <w:basedOn w:val="Normal"/>
    <w:link w:val="PieddepageCar"/>
    <w:uiPriority w:val="99"/>
    <w:unhideWhenUsed/>
    <w:rsid w:val="006108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08CC"/>
    <w:rPr>
      <w:rFonts w:asciiTheme="majorHAnsi" w:eastAsiaTheme="majorEastAsia" w:hAnsiTheme="majorHAnsi" w:cstheme="majorBidi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108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08CC"/>
    <w:rPr>
      <w:rFonts w:asciiTheme="majorHAnsi" w:eastAsiaTheme="majorEastAsia" w:hAnsiTheme="majorHAnsi" w:cstheme="majorBidi"/>
      <w:lang w:bidi="en-US"/>
    </w:rPr>
  </w:style>
  <w:style w:type="character" w:styleId="Lienhypertexte">
    <w:name w:val="Hyperlink"/>
    <w:basedOn w:val="Policepardfaut"/>
    <w:uiPriority w:val="99"/>
    <w:unhideWhenUsed/>
    <w:rsid w:val="006108C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34C5C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1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14"/>
    <w:rPr>
      <w:rFonts w:ascii="Tahoma" w:eastAsiaTheme="majorEastAsia" w:hAnsi="Tahoma" w:cs="Tahoma"/>
      <w:sz w:val="16"/>
      <w:szCs w:val="16"/>
      <w:lang w:bidi="en-US"/>
    </w:rPr>
  </w:style>
  <w:style w:type="paragraph" w:styleId="Paragraphedeliste">
    <w:name w:val="List Paragraph"/>
    <w:basedOn w:val="Normal"/>
    <w:uiPriority w:val="34"/>
    <w:qFormat/>
    <w:rsid w:val="00B8311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70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rantoine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cp:lastPrinted>2013-03-19T13:23:00Z</cp:lastPrinted>
  <dcterms:created xsi:type="dcterms:W3CDTF">2013-03-20T12:42:00Z</dcterms:created>
  <dcterms:modified xsi:type="dcterms:W3CDTF">2013-03-20T12:42:00Z</dcterms:modified>
</cp:coreProperties>
</file>